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FDC" w:rsidRPr="00761D41" w:rsidRDefault="00B71FDC" w:rsidP="00B71FDC">
      <w:pPr>
        <w:pStyle w:val="a3"/>
        <w:ind w:left="2832" w:firstLine="708"/>
        <w:jc w:val="right"/>
        <w:rPr>
          <w:rFonts w:ascii="Times New Roman" w:hAnsi="Times New Roman" w:cs="Times New Roman"/>
          <w:b/>
          <w:sz w:val="20"/>
          <w:szCs w:val="20"/>
          <w:lang w:eastAsia="ar-SA"/>
        </w:rPr>
      </w:pPr>
      <w:bookmarkStart w:id="0" w:name="_GoBack"/>
      <w:r w:rsidRPr="00761D41">
        <w:rPr>
          <w:rFonts w:ascii="Times New Roman" w:hAnsi="Times New Roman" w:cs="Times New Roman"/>
          <w:b/>
          <w:sz w:val="20"/>
          <w:szCs w:val="20"/>
          <w:lang w:eastAsia="ar-SA"/>
        </w:rPr>
        <w:t>Приложение № 1 к Предложениям о порядке, сроках и об условиях продажи имущества ОАО «Птицефабрика «Среднеуральская» по частям, утвержденным собранием кредиторов от «____» ________ 2017г.</w:t>
      </w:r>
    </w:p>
    <w:p w:rsidR="00B71FDC" w:rsidRPr="00761D41" w:rsidRDefault="00B71FDC" w:rsidP="00B71FDC">
      <w:pPr>
        <w:pStyle w:val="a3"/>
        <w:rPr>
          <w:rFonts w:ascii="Times New Roman" w:hAnsi="Times New Roman" w:cs="Times New Roman"/>
          <w:b/>
          <w:sz w:val="20"/>
          <w:szCs w:val="20"/>
          <w:lang w:eastAsia="ar-SA"/>
        </w:rPr>
      </w:pPr>
      <w:r w:rsidRPr="00761D41">
        <w:rPr>
          <w:rFonts w:ascii="Times New Roman" w:hAnsi="Times New Roman" w:cs="Times New Roman"/>
          <w:b/>
          <w:sz w:val="20"/>
          <w:szCs w:val="20"/>
          <w:lang w:eastAsia="ar-SA"/>
        </w:rPr>
        <w:t>Состав имущества Лот №1 «основные средства»</w:t>
      </w:r>
    </w:p>
    <w:tbl>
      <w:tblPr>
        <w:tblW w:w="908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716"/>
        <w:gridCol w:w="851"/>
        <w:gridCol w:w="2126"/>
        <w:gridCol w:w="1559"/>
        <w:gridCol w:w="1417"/>
        <w:gridCol w:w="1418"/>
      </w:tblGrid>
      <w:tr w:rsidR="00B71FDC" w:rsidRPr="00B71FDC" w:rsidTr="00C76004">
        <w:trPr>
          <w:trHeight w:val="76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средств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Инв. номер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Местонахождение -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Рыночная стоимость, руб.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Остаточная балансовая стоимость, руб.</w:t>
            </w:r>
          </w:p>
        </w:tc>
      </w:tr>
      <w:tr w:rsidR="00B71FDC" w:rsidRPr="00B71FDC" w:rsidTr="00C76004">
        <w:trPr>
          <w:trHeight w:val="79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Нематериальные активы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Товарный знак (знак обслуживания) №494978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685 816,73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288 272,54</w:t>
            </w:r>
          </w:p>
        </w:tc>
      </w:tr>
      <w:tr w:rsidR="00B71FDC" w:rsidRPr="00B71FDC" w:rsidTr="00C76004">
        <w:trPr>
          <w:trHeight w:val="315"/>
        </w:trPr>
        <w:tc>
          <w:tcPr>
            <w:tcW w:w="90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Основные средства</w:t>
            </w:r>
          </w:p>
        </w:tc>
      </w:tr>
      <w:tr w:rsidR="00B71FDC" w:rsidRPr="00B71FDC" w:rsidTr="00C76004">
        <w:trPr>
          <w:trHeight w:val="76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основных средств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Инв. номер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Местонахождение -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Рыночная стоимость, руб.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Остаточная балансовая стоимость, руб.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ОС.44, Вычислительная техника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Аппарат сварочный ВД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5 936,00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Станок наждачный 3С-2-300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3 089,00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таль ручная червячная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тельфер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В103М Q=1т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4 619,00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тельфер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ТЭ-100-51120-01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3 849,00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ельфер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Q=3.2т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компрессор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станок сверлильный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3 701,00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4 495,00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ОС.70, Хозяйственный инвентарь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Холодильник "Бирюса"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6 473,00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точило промышленное DS W 9200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Трансформатор ТДМ-250 "ПЛАЗМА"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Таль РШС 1т.6м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21 298,00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Аппарат высокого давления HD 10/25 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100 286,00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ОС.44, Вычислительная </w:t>
            </w: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техника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8081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</w:t>
            </w: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Pentium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Duai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-Core E5300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11 181,00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HАСОС ДЛЯ ДИЗ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ОПЛИВА 220В.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погрузчик фронтальный ПФС-0,75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34 031,00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ОС.49, тракторы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Косилка роторная КРH-2.1А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61 029,00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Измельчитель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рулонов Н-186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201 228,00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Воздушный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отопитель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48 547,00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компрессор 1.85квт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13 227,00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Агрегат воздушно-отопительный АО 2-10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33 033,00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31 246,00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ОС.51, Автотранспорт грузовой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КАМАЗ-5410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ОС.52, Автотранспорт прочий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ГАЗ-53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ОС.51, Автотранспорт грузовой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ЗИЛ 130431412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ОС.51, Автотранспорт грузовой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ЗИЛ 431410 АЦ-4,2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ОС.51, Автотранспорт грузовой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ЗИЛ 130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ОС.51, Автотранспорт грузовой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ЗИЛ 130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ОС.52, Автотранспорт прочий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УАЗ 390942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ОС.51, Автотранспорт грузовой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ЗИЛ 450650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ОС.51, Автотранспорт грузовой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ЗИЛ 433362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ОС.51, Автотранспорт грузовой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ГАЗ-33023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ОС.51, Автотранспорт грузовой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 270711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ОС.51, Автотранспорт грузовой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ГАЗ-33023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ОС.51, Автотранспорт грузовой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УРАЛ-5557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ОС.53, Автотранспорт </w:t>
            </w: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легковой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6808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ВАЗ - 21124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ОС.51, Автотранспорт грузовой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ЗИЛ 45065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ОС.51, Автотранспорт грузовой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КАМАЗ 53202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ОС.51, Автотранспорт грузовой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ЗИЛ ММЗ 4606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ОС.51, Автотранспорт грузовой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ГАЗ-330202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ОС.51, Автотранспорт грузовой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2757АО на шасси ГАЗ-33021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ОС.51, Автотранспорт грузовой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47538А на шасси HYUNDAI HD78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6 396,00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ОС.51, Автотранспорт грузовой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47538А на шасси HYUNDAI HD78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6 396,00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ОС.51, Автотранспорт грузовой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47538А на шасси HYUNDAI HD78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6 396,00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ОС.51, Автотранспорт грузовой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2834NA на шасси ГАЗ 3302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320 060,00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ОС.51, Автотранспорт грузовой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28187-0000010-02 на шасси HYUNDAI HD78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102 815,50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ОС.51, Автотранспорт грузовой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28187-0000010-02 на шасси HYUNDAI HD78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102 815,50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ОС.51, Автотранспорт грузовой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КС-35714-1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ОС.51, Автотранспорт грузовой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КАМАЗ-54115N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ОС.51, Автотранспорт грузовой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373111 на шасси HYUNDAI HD78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223 024,11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ОС.51, Автотранспорт грузовой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373111 на шасси HYUNDAI HD78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223 024,11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ОС.53, Автотранспорт легковой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NISSAN ALMERA CLASSIC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69,14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ОС.53, Автотранспорт легковой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NISSAN ALMERA CLASSIC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69,14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ОС.53, Автотранспорт легковой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NISSAN ALMERA CLASSIC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69,15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ОС.53, Автотранспорт легковой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TOYOTA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Camry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352 337,51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ОЗТП-8572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ОС.40, Тракторы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1ПТС-5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2ПТС-6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2ПТС-4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ОС.40, Тракторы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ЛТЗ-55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2ПТС-4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2ПТС-6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2ПТС-4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2ПТС-4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ОС.40, Тракторы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Т-40 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2ПТС-4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ПУМ-500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2ПТС-4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ПСЕ-Ф-12,5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ОС.40, Тракторы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МТЗ 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ОС.40, Тракторы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ДТ-75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ОС.40, Тракторы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В-138.00170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ОС.49, тракторы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Полуприцеп ПСГ-6,5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ОС.49, тракторы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Полуприцеп ПСГ-6,5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ОС.49, тракторы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Полуприцеп ПСГ-6,5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ОС.49, тракторы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Полуприцеп ПСГ-6,5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ОС.42, Рабочие машины и </w:t>
            </w: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8010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для помета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для помета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для помета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для помета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для помета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для помета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для помета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для помета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для помета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для помета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для помета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для помета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для помета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для помета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для помета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для помета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для помета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для помета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для помета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для помета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для помета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для помета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для помета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ОС.49, тракторы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Одноосные телеги для помета 5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Одноосные телеги для помета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6 123,86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Одноосные телеги для помета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ОС.49, тракторы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Прицеп гидравлический ПСГ-6,5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186 156,57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ОС.49, тракторы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Прицеп гидравлический ПСГ-6,5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186 156,57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ОС.53, Автотранспорт легковой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ВАЗ-21041-20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ОС.51, Автотранспорт грузовой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ОС.51, Автотранспорт грузовой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270710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ОС.51, Автотранспорт грузовой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 Саз-3507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ОС.51, Автотранспорт грузовой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ГАЗ-52-01 ДУК-1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ОС.51, Автотранспорт грузовой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ГАЗ-53-12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ОС.51, Автотранспорт грузовой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КАМАЗ-55111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ОС.53, Автотранспорт легковой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LADA 210540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ОС.52, Автотранспорт прочий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ОДАЗ-9370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ОС.52, Автотранспорт прочий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Купава 813270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32 666,00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ОС.52, Автотранспорт прочий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Н-13 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ОС.52, Автотранспорт прочий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Н-13 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ОС.52, Автотранспорт прочий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ОДАЗ-9772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ОС.52, Автотранспорт </w:t>
            </w: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прочий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ОДАЗ-9772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ОС.52, Автотранспорт прочий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ГКБ - 8551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ОС.52, Автотранспорт прочий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ГКБ - 8551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ОС.52, Автотранспорт прочий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ОДАЗ-828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ОС.52, Автотранспорт прочий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ОДАЗ-9995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ОС.52, Автотранспорт прочий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СЗАП- 8551 - 01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ОС.52, Автотранспорт прочий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ОС.52, Автотранспорт прочий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ОС.52, Автотранспорт прочий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КМЗ-8284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ОС.52, Автотранспорт прочий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НЕФАЗ-96741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ОС.51, Автотранспорт грузовой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Зил-130 зск-10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ОС.52, Автотранспорт прочий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УАЗ-39625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ОС.51, Автотранспорт грузовой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27950В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ОС.51, Автотранспорт грузовой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27950К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ОС.51, Автотранспорт грузовой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27950К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ОС.51, Автотранспорт грузовой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ВИС 234500-20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ОС.51, Автотранспорт грузовой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2790-0000010-01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ОС.51, Автотранспорт грузовой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2747-0000010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ОС.51, Автотранспорт грузовой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2818-0000010-32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278 078,00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ОС.40, Тракторы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МТЗ 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ОС.40, Тракторы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МТЗ 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ОС.40, Тракторы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МТЗ 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ОС.40, Тракторы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МТЗ 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ОС.40, Тракторы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МТЗ 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ОС.40, Тракторы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МТЗ 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ОС.40, Тракторы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МТЗ 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ОС.40, Тракторы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МТЗ 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ОС.40, Тракторы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МТЗ 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ОС.40, Тракторы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МТЗ 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ОС.40, Тракторы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МТЗ 82.1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ОС.40, Тракторы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МТЗ 82.1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ОС.40, Тракторы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МТЗ 82.1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ОС.40, Тракторы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Т-40 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ОС.40, Тракторы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Т-40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ОС.40, Тракторы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Т-40 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ОС.40, Тракторы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Т-40 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ОС.40, Тракторы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Т-40 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ОС.40, Тракторы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Т-25А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ОС.40, Тракторы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Т-25А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К-701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ОС.40, Тракторы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Т-16М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ОС.40, Тракторы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ДТ-75 МЛС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ЭО3323А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Автотранспортный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Оборудование (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Чоротайм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корп.6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1 261 607,00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ГП-75 корп.1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3 757,00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ГП-75 корп.7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3 757,00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ГП-75 корп.6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3 757,00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ОС.42, Рабочие машины и </w:t>
            </w: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3560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ГП-75 корп.7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3 757,00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ГП-75 корп.6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3 757,00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ГП-75 корп.1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3 757,00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Оборудование фирмы NOREX корп.3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15 922,00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Линия кормления петухов корп.4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Оборудование фирмы NOREX корп.8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11 164,00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Оборудование фирмы NOREX корп.5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ГП-75 корп.1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3 649,00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ГП-75 корп.1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3 649,00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ГП-75 корп.2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3 649,00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ГП-75 корп.2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3 649,00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ГП-75 корп.3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3 649,00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ГП-75 корп.3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3 649,00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ГП-75 корп.4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3 649,00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ГП-75 корп.4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3 649,00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ГП-75 корп.5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3 649,00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ГП-75 корп.5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3 649,00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ГП-75 корп.6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3 649,00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ГП-75 корп.6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3 649,00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ГП-75 корп.2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3 649,00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ГП-75 корп.7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3 649,00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ГП-75 корп.8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3 649,00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6Р-15 корп.8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3 649,00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6Р-15 корп.38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3 649,00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6Р-15 корп.38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3 649,00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6Р-15 корп.8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Оборудование БИГ ДАЙЧМОН корп.4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121 797,00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Оборудование БИГ ДАЧМЕН корп.3а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184 086,00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ОС.44, Вычислительная техника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 в комплекте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Оборудование БИГ ДАЧМЕН корп.2а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238 518,00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Оборудование БИГ ДАЧМЕН корп.1а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338 157,00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Сварочный аппарат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ОС.70, Хозяйственный инвентарь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Водонагреватель ВПГ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404,11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ОС.70, Хозяйственный инвентарь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Водонагреватель ВПГ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404,11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ОС.44, Вычислительная техника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компьютер Cel.850/128Mb/HDD20Gb 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к-т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3 313,00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система увлажнения (новая зона) корп.2а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система увлажнения (новая зона) корп.3а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оборуд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аполь.содержания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род.корп.1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218 825,00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оборуд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аполь.содержания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род.корп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218 825,00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станок сверлильный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2 264,00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счетчик газовый ВК-16 корп.8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13 126,00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счетчик газовый ВК-16 корп.7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13 126,00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счетчик газовый ВК-16 корп.2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13 126,00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счетчик газовый Г-16 корп.38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13 328,00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счетчик газовый Г-16 корп.1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13 328,00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счетчик газовый Г-16 корп.3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13 328,00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счетчик газовый Г-16 корп.4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13 328,00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счетчик газовый Г-16 корп.5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13 328,00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счетчик газовый Г-16 корп.6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13 328,00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счетчик газовый Г-16 корп.36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13 328,00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счетчик газовый Г-16 корп.1а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13 328,00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счетчик газовый Г-16 корп.2а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13 328,00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счетчик газовый Г-16 корп.3а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13 328,00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счетчик газовый Г-16 корп.1а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13 328,00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счетчик газовый Г-16 корп.2а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13 328,00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счетчик газовый Г-16 корп.3а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13 328,00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станция управления ТСУ-2М Климат-47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ОС.71, Мебель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шкаф-купе (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.д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род.стада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14 278,00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ОС.71, Мебель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шкаф-купе (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.д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бригады № 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10 785,00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транформатор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сварочный ВД-318 220-380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3 289,00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ОС.71, Мебель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№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ОС.71, Мебель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№ 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ОС.71, Мебель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4 557,00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оборуд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.д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содержания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Биг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Дачмен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корп.38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378 365,00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 газовый КС-ТГВ-40 корп.1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 газовый КС-ТГВ-40 корп.2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электр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.В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ЛТЭ-6100 "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Госметр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"+гиря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20 096,00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электрон. ВЛТЭ-6100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14 459,00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станок абразивно-шлифовальный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6 981,00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 газовый КС-ТГВ-40 корп.38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 отопительный КСТГВ-40 корп.3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8 732,00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 отопительный КСТГВ-40 корп.4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 отопительный КСТГВ-40 корп.5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 отопительный КСТГВ-40 корп.7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 отопительный КСТГВ-40 корп.8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КОМПЛЕКТ ОСВЕЩЕ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ИЯ ДЛЯ ЗДАHИЯ 18М.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140 092,00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ОС.70, Хозяйственный инвентарь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Стиральная машина Бош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18 054,00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Система поения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Sparknipple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98 770,00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4 956,31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Система поения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Sparknipple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98 770,00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4 956,30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Система освещения птицеводческого корп.8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288 460,00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234 313,18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Комплект гнезд (70 </w:t>
            </w:r>
            <w:proofErr w:type="spellStart"/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.) корп.7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431 524,00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324 045,00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Комплект гнезд (20шт./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корп.3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78 459,00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58 912,00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Комплект гнезд (20шт./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.) корп.4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78 459,00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58 912,00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Комплект гнезд (16шт./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.) корп.5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62 767,00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47 147,00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Комплект гнезд (14шт./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.) корп.8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54 921,00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41 250,00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Система освещения птицеводческого корпуса №2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254 658,00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207 713,67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Система освещения птицеводческого корпуса №4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103 243,00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84 210,26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Система освещения птицеводческого корпуса №6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372 346,00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303 709,50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Система освещения птицеводческого корпуса №1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269 239,00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219 604,97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машина сушильная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40 292,00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ОС.42, Рабочие </w:t>
            </w: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1248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станок сверлильный </w:t>
            </w: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СТШ-200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Бригада №5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5 319,00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выпрямитель сварочный ВД-309 УЗ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3 156,00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пистолет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ультразвук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варочн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УЗСП-9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18 774,00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Бункер для сыпучих кормов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Бункер для сыпучих кормов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Бункер для сыпучих кормов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Бункер для сыпучих кормов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Бункер для сыпучих кормов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Бункер для сыпучих кормов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Бункер для сыпучих кормов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12 420,00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Бункер для сыпучих кормов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12 420,00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компрессор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33 446,00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30 008,00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Аппарат ультразвуковой точечной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сварк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и"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Гиминей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-ультра"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86 523,00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62 128,00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 НГМС 32/160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№6 подготовка корпусов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7 657,00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ОС.70, Хозяйственный инвентарь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холодильник однокамерный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№6 подготовка корпусов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Автомойка высокого давления HDS-695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№6 подготовка корпусов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17 602,00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Бензотриммер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EPT-27F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№6 подготовка корпусов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Аппарат высокого давления с нагревом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№6 подготовка корпусов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130 260,00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Аппарат высокого давления HD8/17-4M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№6 подготовка корпусов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142 921,00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Аппарат высокого давления HD8/17-4M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№6 подготовка корпусов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142 921,00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Аппарат высокого давления HD8/17-4M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№6 подготовка корпусов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142 921,00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Аппарат высокого давления HD8/17-4M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№6 подготовка корпусов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142 921,00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Автомойка высокого давления HDS 551C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№6 подготовка корпусов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50 859,00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пенная станция/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насос+компрессор+тележка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грузовая/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№6 подготовка корпусов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68 873,00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38 625,00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АВД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Сomet</w:t>
            </w:r>
            <w:proofErr w:type="spellEnd"/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9.15 15/230 Т/моечная машина/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№6 подготовка корпусов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47 998,00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42 425,87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станок для 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гибки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труб ГСТМ21   б/у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по наладке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2 446,00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91 250,00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станок сверлильный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по наладке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9 837,00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5 669,00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трансформатор сварочный ТДМ-402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по наладке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домкрат реечный ДР-20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по наладке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Электротельфер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1т/6м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по наладке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20 354,00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Монтажно-тяговый механизм МТТМ 1.6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по наладке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Перфоратор KNE 28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Metabo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по наладке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вышк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а"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Балатон-8"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по наладке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7 201,00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вышка-тура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по наладке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4 293,00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толщиномер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ультразвуковой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по наладке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50 306,00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50 596,00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компрессор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холодильщиков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171 524,68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компрессор 2ФУУБС-18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Бригада холодильщиков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108 245,00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93 965,36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Сосуд "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Дъюара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Ветаптека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Сосуд "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Дъюара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 СДС-30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Ветаптека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холодильный ШХ-1.4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Ветаптека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25 904,00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ОС.45, Прочие </w:t>
            </w: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7487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холодильный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Ветаптека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27 195,00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Дистилятор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ДЗ 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Ветаптека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Компрессор СО-75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Ветблок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компрессор С-416М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Ветблок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аэрозольный генератор АГ-16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Ветблок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аэрозольный генератор АГ-16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Ветблок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аэрозольный генератор АГ-16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Ветблок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распылитель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Кемин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Ветблок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установка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дезинфекц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Аист 2М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Ветблок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38 731,00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тележка транспортировочная 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для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Аист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Ветблок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термометр бесконтактный лазерный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Ветблок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ОС.44, Вычислительная техника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Системный блок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Pentium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D 531 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spellStart"/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Ветблок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ОС.44, Вычислительная техника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 лазерный монохромный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Ветблок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ОС.71, Мебель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Стол угловой с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конферец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приставкой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Ветблок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5 971,00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ОС.71, Мебель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Шкаф-купе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Ветблок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10 946,00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ОС.70, Хозяйственный инвентарь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СТИРАЛЬ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АЯ МАШИHА BOSCH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Ветблок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11 161,00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ВЛКТ-500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Ветлаборатория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5 585,00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Холодильник Минск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Ветлаборатория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Трихенелоскоп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"Стейк"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Ветлаборатория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Термостат ТС-802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Ветлаборатория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SARTORIUS BL6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Ветлаборатория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Стирилизатор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ВК-75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Ветлаборатория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4 511,00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микродозатор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ЕРЕТ 710801ЕТ с грушей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Ветлаборатория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15 175,00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дозатор электронный 12-канал с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адапте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Ветлаборатория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ОС.70, Хозяйственный инвентарь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холодильник Бирюса однокамерный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Ветлаборатория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холодильник однокамерный Юрюзань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Ветлаборатория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холодильник однокамерный Юрюзань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Ветлаборатория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стерилизатор воздушный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Ветлаборатория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стряхиватель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универсальный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Ветлаборатория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стерилизатор ВК-75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Ветлаборатория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35 609,00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ОС.70, Хозяйственный инвентарь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холодильник Бирюса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Ветлаборатория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термостат ТС-80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Ветлаборатория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ОС.71, Мебель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 документов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Ветлаборатория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8 051,00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ОС.71, Мебель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одежды комбинированный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Ветлаборатория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11 826,00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Дистилятор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ДВ 4а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Ветлаборатория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6 517,00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Дистилятор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ДЗ 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Ветлаборатория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Прибор Р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-метр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Ветлаборатория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Электронный дозатор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еРЕТ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8-кан.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Ветлаборатория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12 687,00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200г ВСЛ-200\0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Ветлаборатория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51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ОС.20, Сооружения (части сооружений)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Пометохранилище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Литер 1 66:62:0000000:1630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Ветлаборатория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364 380,00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машина гладильная ЛГ-14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Гостиница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16 038,00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ОС.71, Мебель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мебель кухонная в комплекте "Катя"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Гостиница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9 377,00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ОС.70, Хозяйственный инвентарь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холодильник Бирюса 1-камерный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Гостиница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ОС.70, Хозяйственный </w:t>
            </w: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инвентарь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машина стиральная Индезит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Гостиница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4 361,00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ОС.71, Мебель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"Орхидея"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Гостиница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4 808,00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ОС.71, Мебель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мебель мягкая Сицилия-К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Гостиница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65 716,00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ОС.70, Хозяйственный инвентарь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телевизор Самсунг CS-29M + подставка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Гостиница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15 771,00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ОС.71, Мебель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мебель для диспетчерской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Диспетчерская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10 993,00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ОС.44, Вычислительная техника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 P-IV-1800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Диспетчерская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ОС.48, Прочее непроизводственное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Кондиционер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McQuay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15GR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Диспетчерская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11 867,00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ОС.44, Вычислительная техника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 в комплекте (Пентиум)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Диспетчерская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11 769,00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ОС.44, Вычислительная техника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Система 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микроклиматом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Диспетчерская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28 381,00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13 014,00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ОС.71, Мебель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с распашными дверями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Здравпункт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13 827,00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ОС.71, Мебель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с раздвижными дверями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Здравпункт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ОС.44, Вычислительная техника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Принтер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Canon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LBP-2900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Здравпункт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2 169,00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ОС.48, Прочее непроизводственное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Сухожаровой стерилизатор TAU-HOSPITAL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Здравпункт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11 774,00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Алкометр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Lion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Alko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Blow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Здравпункт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5 619,00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ОС.71, Мебель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карт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HП-2 36 ячеек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Здравпункт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11 987,00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ОС.48, Прочее непроизводственное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Аппарат Амплипульс-5 н/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физиотерапии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Здравпункт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7 896,00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ОС.48, Прочее непроизводственное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Аппарат УЗТ-1.07Ф ультразвуковой тер.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Здравпункт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11 541,00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ОС.48, Прочее непроизводственное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Аппарат УВЧ-80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Здравпункт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Аппарат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магнитолазерной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терапии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Милта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Здравпункт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7 746,00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24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ОС.80, Земельные участки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DDD9C4"/>
            <w:vAlign w:val="bottom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участок 170000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по адресу Свердловская область относительно ориентира 54 кв. Среднеуральского лесничества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Урамашевского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лесхоза 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сельхоз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использования (право аренды)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кад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номер 66:62:05:04007:0011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земельные участки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24 199,56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137 700,00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ОС.44, Вычислительная техника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 SY6П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Зоолаборатория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холодильник "Полюс"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Зоолаборатория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BL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Сарториус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Зоолаборатория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7 716,00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Термостат ТВЛ 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Зоолаборатория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6 416,00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вытяжной WCS-2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Зоолаборатория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анализатор влажности МА-30 "SARTORIUS"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Зоолаборатория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шкаф для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хим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еактивов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ТШ-10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Зоолаборатория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5 227,00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шкаф для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хим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еактивов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ТШ-15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Зоолаборатория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4 243,00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ОС.44, Вычислительная техника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 в комплекте селерон-2800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Зоолаборатория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7 771,00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Спектрофотометр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Unico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1201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Зоолаборатория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30 709,00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ОС.71, Мебель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одежды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Зоолаборатория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14 991,00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ОС.71, Мебель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Шкаф-купе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Зоолаборатория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9 556,00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Метеоскоп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Зоолаборатория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Пурка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ПХ-1 (с весами)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Зоолаборатория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37 068,00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Метиометр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МЭС 200А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Зоолаборатория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31 612,00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23 492,00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Баня ПЭ-4300 водяная многоместная(6-мест)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Зоолаборатория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49 771,00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40 814,63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 ИУПФ-45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6 803,00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ОС.42, Рабочие машины и </w:t>
            </w: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 ИУПФ-45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 ИУПФ-45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 ИУПФ-45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 ИУПФ-45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 ИУПФ-45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 ИУПФ-45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 ИУПФ-45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 ИУПФ-45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3 021,00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3 021,00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3 021,00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 ИУВ-15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 ИУВ-15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электронные ВЭУ-15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1 554,00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электронные ВЭС-6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 ИУП-45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2 942,00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 водогрейный отопит. КС-Г-80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25 746,00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 водогрейный отопит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С-Г-80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25 746,00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счетчик газовый СГ 16-800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34 031,00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счетчик газовый Г-16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13 328,00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машина холодильная MGM-22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24 296,00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 ИУП-45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ОС.42, Рабочие </w:t>
            </w: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 ИУВ-15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4 294,00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 ИУВ-15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4 294,00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установка отопительно-вентиляц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.О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В-65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установка отопительно-вентиляц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.О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В-65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установка отопительно-вентиляц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.О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В-65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установка отопительно-вентиляц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.О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В-65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пылесос промышленный NT 65/2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9 262,00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агрегат воздушно-отопительный СФО-12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агрегат воздушно-отопительный СФО-12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пушка тепловая СФО-20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ОС.60, Производственный инвентарь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бензотриммер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ЕРТ-40(косилка)1.6 л/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Дистилятор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ДВ-4А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5 778,00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ОС.70, Хозяйственный инвентарь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Тележка грузовая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трехярусная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Завеса тепловая КЭВ 9П 201Е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Завеса тепловая КЭВ 9П 201Е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Завеса тепловая КЭВ 9П 202Е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Компрессор HF 506110 14-200-5.5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5 797,00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Компрессор 872 QB 1A 113-100-4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ОС.71, Мебель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2х  секционный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ОС.71, Мебель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2х секционный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ОС.71, Мебель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шкаф 2х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секуционный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ОС.71, Мебель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3х секционный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ОС.71, Мебель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3-х секционный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ОС.71, Мебель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3-х секционный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ОС.71, Мебель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3-х секционный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ОС.71, Мебель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угловой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7 123,00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ОС.71, Мебель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пенал со стеклом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9 142,00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Кондиционер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McQuay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MWMO15CR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11 593,00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Кондиционер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McQuay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MWMO15CR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11 593,00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ОС.60, Производственный инвентарь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Миражный стол СМУ-А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14 869,00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Станок сверлильный по металлу JDP-17M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8 005,12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ОС.44, Вычислительная техника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 TFT 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ОС.71, Мебель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- купе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14 427,00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Автомойка высокого давления HD 5/12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ОС.44, Вычислительная техника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</w:t>
            </w: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Pentium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Duai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-Core E5300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11 181,00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ОС.44, Вычислительная техника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18 237,00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автомойка КЕРХЕР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8 827,00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выводной ИУВ-Ф-15 №16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24 731,00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40 801,00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выводной ИУВ-Ф-15 №17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24 731,00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40 801,00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аппарат высокого давления HD 9/20-4М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52 784,00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31 726,00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 ИУВФ-15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 ИУВФ-15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 ИУВФ-15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 ИУВФ-15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 ИУВФ-15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 ИУПФ-45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ОС.42, Рабочие машины и </w:t>
            </w: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8433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 ИУПФ-45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 ИУПФ-45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 ИУПФ-45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 ИУПФ-45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Инкубатор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ожницы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металические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KU 6875 вырубные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Инструментальный Склад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Фрезер OFE 1812 1800 Вт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Инструментальный Склад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2 812,06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МОЛОТОК ОТБОЙНЫЙ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Инструментальный Склад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МОЛОТОК ОТБОЙНЫЙ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Инструментальный Склад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Перфоратор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Инструментальный Склад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молоток отбойный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Инструментальный Склад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тоим.оборудование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КБУ 3(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27)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37 070,00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АВРШ (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корп.21)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23 135,00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Оборудование КБУ-3 (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корп.21)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47 878,00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6Р-15 корп.32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3 649,00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6Р-15 корп.32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3 649,00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Оборудование КБУ (корп.22)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145 855,00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Оборудование КБУ-3 (корп.23)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41 794,00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Оборудование КБУ-3 (корп.24)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46 032,00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Кормосмеситель корп.21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 21корп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5 497,00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 21корп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 22корп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5 497,00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 22корп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7 329,00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 23корп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5 497,00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 23корп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5 497,00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 24корп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5 497,00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 24корп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 26корп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 26корп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 27корп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 27корп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 30корп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 30корп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5 063,00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 28корп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5 063,00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 28корп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5 063,00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Газовый генератор  28а </w:t>
            </w:r>
            <w:proofErr w:type="spellStart"/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корп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5 063,00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Газовый генератор  28а </w:t>
            </w:r>
            <w:proofErr w:type="spellStart"/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корп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5 063,00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Газовый генератор  29 </w:t>
            </w:r>
            <w:proofErr w:type="spellStart"/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корп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корп.28а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3 494,00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газовый генератор </w:t>
            </w:r>
            <w:proofErr w:type="spellStart"/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корп</w:t>
            </w:r>
            <w:proofErr w:type="spellEnd"/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9 411,00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газовый генератор </w:t>
            </w:r>
            <w:proofErr w:type="spellStart"/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корп</w:t>
            </w:r>
            <w:proofErr w:type="spellEnd"/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9 411,00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ОС.42, Рабочие </w:t>
            </w: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3784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Газовый генератор </w:t>
            </w: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ГП 95 корп.2б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Клетки бр.3 </w:t>
            </w: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11 121,00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Оборудование КБУ-3 (корп.26)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58 443,00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Оборудование КБУ-3 (корп.27)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АВРШ-250 (корп.27)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23 123,00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Оборудование КБУ-3 (корп.30)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46 606,00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АВРШ-250 (корп.30)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23 123,00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Система поения СПП-532(корпус 30)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7 666,00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Линия поения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6 929,00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Газогенератор ГП-70 корп.21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9 601,00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Газогенератор ГП-70 корп.22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9 601,00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Газогенератор ГП-70 корп.23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9 601,00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Газогенератор ГП-70 корп.23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9 601,00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Газогенератор ГП-70 корп.24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9 601,00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газогенератор ГП-70 корп.24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газогенератор ГП-70 корп.25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газогенератор ГП-70 корп.25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транспортер БКС-10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транспортер БСК-10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6441/1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ГП-70+термостат корп.25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14 441,00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6441/2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ГП-70+термостат корп.26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14 441,00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ОС.42, Рабочие машины и </w:t>
            </w: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6441/3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газовый генератор ГП-70+термостат </w:t>
            </w: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корп.26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14 441,00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6441/4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ГП-70+термостат корп.27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14 441,00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6441/5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ГП-70+термостат корп.27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14 441,00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ГП-70+термостат корп.30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15 054,00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ГП-70+термостат корп.30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15 054,00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ГП-70+термостат корп.28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15 054,00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ГП-70+термостат корп.28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15 054,00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ГП-70+термостат корп.28а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15 054,00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бункер для сыпучих кормов кор.21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бункер для сыпучих кормов кор.21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бункер для сыпучих кормов корп.28а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бункер БСК-10 корп.27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5 413,00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бункер БСК-10 корп.27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5 413,00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ОС.71, Мебель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одежды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8 943,00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ОС.71, Мебель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руководителя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5 993,00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ОС.71, Мебель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документов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27 784,00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ОС.70, Хозяйственный инвентарь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Машина стиральная В10-322 Люкс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39 360,00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ОС.44, Вычислительная техника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</w:t>
            </w: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Pentium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Duai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-Core E5300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11 181,00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Вентиляционная система коп. №27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241 347,00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197 549,26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Оборудование КБУ-3  корпус 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24 457,00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Кормораздатчик КП-8 2шт  корпус 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Оборудование к корпусу 13 КП-8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147 606,00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Оборудование КБУ-3 (корп.9)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Оборудование КБУ-3 (корп.10)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21 716,00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АВРШ-250 (корп.10)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23 123,00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АВРШ-250 (корп.15)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23 123,00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Оборудование КБУ-3 (корп.15)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112 509,00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АВРШ-250 (корп.16)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23 123,00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6Р-15 корп.34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Р6-15 корп.34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6Р-15 корп.34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6Р-15 корп.34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6Р-15 корп.33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6Р-15 корп.33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6Р-15 корп.33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6Р-15 корп.33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6Р-15 корп.13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6Р-15 корп.13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6Р-15 корп.13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6Р-15 корп.13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9корп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9корп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ОС.42, Рабочие </w:t>
            </w: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3665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Газовый генератор </w:t>
            </w: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10корп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Клетки бр.4 </w:t>
            </w: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3 665,00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10корп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11корп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11корп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12корп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12корп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13корп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13корп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13корп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13корп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15корп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15корп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15корп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5 497,00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16корп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16корп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16корп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17корп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17корп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17корп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18корп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ОС.42, Рабочие машины и </w:t>
            </w: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3687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18корп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Газовый генератор </w:t>
            </w:r>
            <w:proofErr w:type="spellStart"/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корп</w:t>
            </w:r>
            <w:proofErr w:type="spellEnd"/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9 411,00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Газовый генератор </w:t>
            </w:r>
            <w:proofErr w:type="spellStart"/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корп</w:t>
            </w:r>
            <w:proofErr w:type="spellEnd"/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9 411,00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ГП-95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11 121,00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Система поения СПП-532(корпус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Система поения СПП-532(корп.20)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7 828,00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Система поения СПП-532 (17 к.)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Система поения (корп.15)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Оборудование КБУ-3 (корп.11)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324 562,00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АВРШ-250 (корп.12)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23 257,00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Оборудование КБУ-3 (корп.12)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49 018,00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Оборудование КБУ-3 (корп.17)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37 623,00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АВРШ-250 (корп.17)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23 123,00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Оборудование КБУ-3 (корп.18)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44 494,00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АВРШ-250 (корп.18)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АВРШ-250 (корп.18)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15 543,00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АВРШ-250 (корп.19)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23 257,00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Оборудование КБУ-3 (корп.19)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АВРШ-250 (корп.13)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47 682,00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Щит ШСВ (корпус 20)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17 967,00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Оборудование КБУ (корп.20)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249 143,00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Бункер для сыпучих кормов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Бункер для сыпучих кормов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Бункер для сыпучих кормов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Бункер для сыпучих кормов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Бункер для сыпучих кормов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Бункер для сыпучих кормов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Газогенератор ГП-70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9 601,00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Газогенератор ГП-70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9 601,00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Газогенератор ГП-70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9 601,00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Газогенератор ГП-70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9 601,00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Газогенератор ГП-70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9 601,00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газогенератор ГП-70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газогенератор ГП-70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к-т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системы поения "Биг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Дачмен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8 395,00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к-т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системы кормления "Биг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Дачмен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счетчик газовый СГ-16м-100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24 673,00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6441/10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ГП-70+термостат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14 441,00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6441/6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ГП-70+термостат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14 441,00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6441/7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ГП-70+термостат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14 441,00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6441/8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ГП-70+термостат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14 441,00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ОС.42, Рабочие машины и </w:t>
            </w: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6441/9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ГП-70+термостат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14 441,00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 КС-ТГВ-40 корп.33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 КС-ТГВ-40 корп.33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счетчик газовый Г-16 корп.34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13 328,00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счетчик газовый Г-16 корп.37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13 328,00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счетчик газовый Г-16 корп.9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13 328,00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ГП-70+термостат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15 054,00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ГП-70+термостат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15 054,00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ГП-70+термостат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15 054,00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ГП-70+термостат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15 054,00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ГП-70+термостат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15 054,00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бункер для сыпучих кормов корп.12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бункер для сыпучих кормов корп.12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бункер для сыпучих кормов корп.18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теплогенератор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Jet-Master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GP-95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30 764,00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теплогенератор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Jet-Master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GP-95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30 764,00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воздухонагреватель GP-70+термост AMDR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28 375,00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воздухонагреватель GP-70+термост AMDR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28 375,00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воздухонагреватель GP-70+термост AMDR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28 375,00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воздухонагреватель GP-70+термост AMDR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28 375,00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воздухонагреватель GP-70+термост AM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28 375,00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воздухонагреватель GP-70+термост AMDR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28 375,00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воздухонагреватель GP-70+термост AMDR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28 375,00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воздухонагреватель GP-70+термост AMDR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28 375,00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Воздухонагреватель газовый GP 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34 883,00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Воздухонагреватель газовый GP 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34 883,00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Комплект системы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люминицентного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об-я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70 757,00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Комплект птицеводческого оборудования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1 028 223,00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</w:t>
            </w: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Pentium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Duai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-Core E5300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11 181,00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ПОДМЕТАЛЬ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АЯ МАШИHА (КЕРХЕР)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18 342,00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Подметальная машина 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70/20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КОМПЛЕКТ ОСВЕЩЕ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ИЯ ДЛЯ ЗДАHИЯ 18М.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149 661,00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10 679,00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Подметальная машина 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70/20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30 405,00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5 466,00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Комплект  светодиодного освещения (кор.№33)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200 327,00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144 694,00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Комплект  светодиодного освещения (корп.№33)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179 776,00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127 532,00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Система светодиодного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освещени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я"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Свет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 корп.34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420 871,00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330 924,00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Передвижная система вентиляции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Клетки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49 728,00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39 786,33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Термокамеры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 </w:t>
            </w:r>
            <w:proofErr w:type="spellStart"/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ФКУ-1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Колбасный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3 497,00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Термокамера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ФКО-1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Колбасный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4 838,00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Термокамера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ФКО-1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Колбасный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4 838,00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GP-15 ЦПП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Колбасный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3 649,00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GP-15 ЦПП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Колбасный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3 649,00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Станок 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заточной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(для ножей куттера)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Колбасный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5 905,00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термованна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ST 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Колбасный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2 091,00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термокамера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КОН-20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Колбасный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64 412,00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термокамера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КОН-20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Колбасный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70 944,00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термокамера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КОН-20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Колбасный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73 803,00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клипсатор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KDC NV-T90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Колбасный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351 757,00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станок дисковый рубильный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Колбасный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4 227,00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вакуумный куттер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Зайдельманн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К-324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Колбасный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4 081 414,00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установка горячего копчения UNIGAR 7.500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Колбасный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2 576 458,00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установка горячего копчения UNIGAR 7.500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Колбасный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2 576 458,00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компрессор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Atlas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Copco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Колбасный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11 847,00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льдогенератор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ZIEGRA типа ZBE 2.500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Колбасный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601 860,00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пеногенератор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INDUMATIC 20M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Колбасный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станок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точильно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-шлифовальный ТШ-2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Колбасный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установка аргонодуговой сварки УДГУ-351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Колбасный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29 494,00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фаршемешалка Л5-ФМ2-У-335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Колбасный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129 839,00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Пеногенератор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SCX 25 нержав.PKOCAK24л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Колбасный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Волчок К6-ФВП 120 б/у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Колбасный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80 407,00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13 368,00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ОС.70, Хозяйственный инвентарь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для копчения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Колбасный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22 153,00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ОС.70, Хозяйственный инвентарь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для копчения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Колбасный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22 153,00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ОС.70, </w:t>
            </w: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Хозяйственный инвентарь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7762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Тележка для </w:t>
            </w: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копчения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Колбасный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22 153,00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ОС.70, Хозяйственный инвентарь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для копчения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Колбасный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22 153,00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ОС.70, Хозяйственный инвентарь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для копчения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Колбасный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22 153,00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Компрессор CSA 15//-500d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Колбасный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71 803,00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Подъемник - загрузчик К6-ФП2-3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Колбасный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ОС.60, Производственный инвентарь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Тепловая завеса КЭВ 36 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402Е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Колбасный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15 104,00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1 811,00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Рама коптильная горизонтальная 9 яр.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Колбасный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32 822,00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1 722,00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Рама коптильная горизонтальная 9 яр.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Колбасный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32 822,00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Рама коптильная горизонтальная 9 яр.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Колбасный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32 822,00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Рама коптильная горизонтальная 9 яр.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Колбасный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32 822,00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Рама коптильная горизонтальная 9 яр.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Колбасный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32 822,00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ОС.60, Производственный инвентарь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Холодильник двухкамерный И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ДЕЗИТ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Колбасный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16 081,00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Аппарат высокого давления "КЕРХЕР"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Колбасный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Камера термообработки и копчения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Колбасный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2 009 935,00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896 940,01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Вакуумный аппарат"Boxer4211"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Колбасный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162 388,00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10 593,00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многорезательная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машина "FOODLOGISTIK"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Колбасный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125 153,00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371 250,00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смеситель для приготовления рассола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Колбасный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96 257,00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68 106,00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компрессор СБ-4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/С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Колбасный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27 289,00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13 348,00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оборудование подготовки сжатого воздуха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Колбасный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54 579,00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26 652,00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Клипсатор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"Корунд-клип"2-2.5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Автомат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Адаптор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плоской скрепке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Колбасный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539 089,00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713 150,00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ОС.44, </w:t>
            </w: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Вычислительная техника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8412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Принтер </w:t>
            </w: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маркировочный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Domino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Колбасный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258 448,00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95 838,00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Двухкамерная вакуумная машина серии TITAN-X950 A (лизинг)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Колбасный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2 056 351,00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1 630 337,09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Минизавод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1Р-БКЗ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111 205,00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126 348,55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Сепаратор магнитный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Сепаратор магнитный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Емкость 50м3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83 945,00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Емкость 50м3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98 105,00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Сортировка в кормоцехе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7 957,00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Машина шелушения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М8200А-40 автомобильные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137 566,00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Зернометатель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ЗМ-60А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8 599,00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агрегат комбикормовый АКА-3.322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73 382,00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нория НП-10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платформа тензометрическая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11 888,00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транспортер ТСЦ-25х25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транспортер ТСЦ-25х25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Станок токарный 1-А616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пульт ИП-ДКТ-4МГ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10 033,00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транспортер поперечный ТСЦ-75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ОС.42, Рабочие машины и </w:t>
            </w: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6606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транспортер поперечный ТСЦ-75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транспортер продольный ТСЦ-75 (2 </w:t>
            </w:r>
            <w:proofErr w:type="spellStart"/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32 031,00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нория НПК-1-20-25 высота 10м 2.2 кВт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31 424,00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нория НПК-1-20-25 высота 25м 4.0 кВт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42 934,00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турбоэкструдер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"Промэкс-03"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153 233,00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сушилка БВН-4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32 617,00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турбоэкструдер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Промэкс-03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148 273,00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зарядное устройство ТПХ-АВУ 3.1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6 187,00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напольные СПВ-60 "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Сартогосм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26 553,00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весы 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напольный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СПВ-60 "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Сартогосм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26 553,00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пылесос промышленный ATTIX 560-21XC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8 595,00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нория ленточная ковшовая Н-10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42 017,00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трансформатор сварочный ТДМ-401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смеситель КСК-3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дробилка ДМ-8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64 240,00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конвейер винтовой БКВ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10 196,00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нория винтовая НК-10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36 048,00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циклон 4-БЦШ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7 379,00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нагреватель газовый ЛБ-29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8 767,00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аппарат высокого давления HD 9/20-4М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66 744,00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Тисы станочные А-400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6 362,00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ОС.42, Рабочие машины и </w:t>
            </w: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7634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Сепаратор магнитный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143 401,00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26 498,00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Сепаратор УЗ-ДЗС-175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134 249,00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26 292,00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Шкаф 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автоматического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управлени-07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327 140,00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Сепаратор магнитный наклонный самотечный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72 717,00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15 015,00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установка разогрева жира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9 626,00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конвейер ленточный переносной КЛП-500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17 136,00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Станок сверлильный по металлуJDP-17FT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11 937,00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7 628,00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Магнитный сепаратор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74 863,00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Магнитный сепаратор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74 863,00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Магнитный сепаратор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74 863,00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Конвейер цепной скребковый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88 662,00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Бетономешалка  М 190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Е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Оптимикс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190л.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11 923,00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Сепаратор магнитный наклонный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самотеч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76 436,00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Дробилка молотковая ДМ-10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125 861,00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 пищеварочный КПЭ-250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24 472,00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Hасос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С-569(АHС-260) с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.д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виг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46 438,00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 пищеварочный КПЭ-250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24 922,00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Контейнер 20 тонн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23 898,00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Транспортер УТФ-320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45 741,00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Конвейер винтовой Р1-БКШ-250-6-30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27 697,00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Конвейер винтовой Р1-БКШ-250-6-30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27 697,00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Конвейер винтовой Р1-БКШ-250-6-30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27 697,00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Конвейер винтовой Р1-БКШ-250-6-30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27 697,00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Конвейер винтовой Р1-БКШ-250-6-30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27 697,00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Конвейер винтовой Р1-БКШ-250-6-30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27 697,00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Конвейер винтовой Р1-БКШ-250-8-30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32 860,00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Конвейер винтовой Р1-БКШ-250-8-30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32 860,00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Конвейер винтовой Р1-БКШ-250-8-30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32 860,00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ория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HМ-50/18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108 019,00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ория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HМ-50/18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108 019,00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Транспортер УТФ-320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48 917,00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18 426,00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Точило промышленное DS W 9250.380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24 406,00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3 131,89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Автомобилеразгрузчик мех-й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боковойРМБ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Компьтер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Pentium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Duai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-Core E5300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11 181,00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СМЕСИТЕЛЬ КОМБИКОРМОВ ГОРИЗО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ТАЛЬHЫЙ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341 825,00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электропогрузчик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ЭП-103-КО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24 915,00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вентилятор пылевой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76 437,00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14 106,00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Конвейер цепной скребковый У10-КСЦ-100 20м (автомобилеразгрузчик)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217 311,00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226 700,00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Конвейер цепной скребковый У10-КСЦ-100 24м (автомобилеразгрузчик)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491 605,00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512 810,00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транспортер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 УТФ-320 б/у (автомобилеразгрузчик)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156 849,00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200 468,00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конвейер винтовой БКШ-250 (7м)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87 566,00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91 455,00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конвейер винтовой БКШ-250 (7м)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87 566,00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91 455,00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конвейер винтовой БКШ-250 (5м)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71 929,00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75 110,00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конвейер винтовой БКШ-250 (5м)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71 929,00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75 110,00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конвейер винтовой БКШ-250 (5м)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71 929,00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75 110,00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нория НМ-50\16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237 376,00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226 460,00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нория НМ-100\18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372 660,00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355 495,00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Магнитный сепаратор (НСМС)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120 140,00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69 908,00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Магнитный сепаратор (НСМС)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120 140,00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69 908,00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дробилка БДК -10М производ.10т\ч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486 617,00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16 705,00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 варочный 200 литр.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115 647,00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130 000,00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 варочный 100 литр.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106 751,00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94 000,00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конвейер винтовой для разгрузки "Хоппер" КВ-250 (лизинг)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390 357,00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383 422,17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Самоподаватель шнековый У9-УКВ с пультом управ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.(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лизинг)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300 563,00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213 745,83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ОС.20, Сооружения (части сооружений)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Комбикормовый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минизавод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№1 (сооружение)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9 650 178,08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ОС.20, Сооружения (части сооружений)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Склад патоки (временное сооружение)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Кормоцех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счетчик газовый Г-16 корп.35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Напольники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бр.2 цех СУПФ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4 578,00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генератор газовый ГП-70+термостат AMDR корп.35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Напольники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бр.2 цех СУПФ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 газовый КС-ТГВ-40 корп.35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Напольники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бр.2 цех СУПФ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ОС.42, Рабочие машины и </w:t>
            </w: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7483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оборуд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наполь.содерж.бр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Дачмен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корп.35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Напольники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бр.2 цех СУПФ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120 111,00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воздухонагреватель GP-70+термост AMDR корп.35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Напольники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бр.2 цех СУПФ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12 572,00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АВРШ-250 (корп.31)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Напольники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47 944,00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АВРШ-250 (корп.32)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Напольники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47 944,00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Бункер для сыпучих кормов корп.22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Напольники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Бункер для сыпучих кормов корп.22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Напольники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Бункер для сыпучих кормов корп.23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Напольники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Бункер для сыпучих кормов корп.23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Напольники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Бункер для сыпучих кормов корп.24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Напольники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Бункер для сыпучих кормов корп.24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Напольники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Бункер для сыпучих кормов корп.25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Напольники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Линия кормления 40 метров с лебедкой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Напольники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Линия кормления 40 метров с лебедкой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Напольники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ГП-70 с термостатом корп.31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Напольники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13 431,00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ГП-70 с термостатом корп.31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Напольники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13 431,00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 КС-ТВГ-40 корп.28а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Напольники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 КС-ТВГ-40 корп.28а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Напольники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генератор газовый ГП-70 корп.32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Напольники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17 114,00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генератор газовый ГП-70 корп.32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Напольники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17 114,00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генератор газовый ГП-70 корп.32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Напольники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17 114,00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генератор газовый ГП-70 корп.32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Напольники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17 114,00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генератор газовый ГП-70 корп.29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Напольники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17 114,00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генератор газовый ГП-70 корп.29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Напольники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17 114,00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бункер для сыпучих кормов корп.31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Напольники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5 214,00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бункер для сыпучих кормов корп.31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Напольники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5 214,00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Газорегуляторный пункт ГРПШ-04-2Н с 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Напольники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53 847,00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46 575,00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управления вентиляцией корп.2б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Напольники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бр.3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101 070,00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6Р-15 корп.14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Напольники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6Р-15 корп.14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Напольники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6Р-15 корп.14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Напольники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6Р-15 корп.14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Напольники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3 521,00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 14корп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Напольники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5 497,00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 14корп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Напольники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5 497,00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Газовый генератор ГП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Напольники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11 659,00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Щит ШСВ (корпус 14)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Напольники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15 453,00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оборуд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-е для кормления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олодн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Напольники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19 293,00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система освещения "Орион" корп.14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Напольники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 КС-ТГВ-40 корп.14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Напольники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 КС-ТГВ-40 корп.14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Напольники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электр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.В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ЛТЭ-2200 "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Госметр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"+гиря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Напольники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16 015,00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Комплект системы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люминисцентного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осве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Напольники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бр.4 цех бройлеров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59 841,00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ОС.45, Прочие </w:t>
            </w: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5050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аппарат кассовый </w:t>
            </w: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ЭКР2102.Ф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универс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Пометохранил</w:t>
            </w: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ище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1 077,00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ПВ - 600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Пометохранилище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7 956,00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Станок СНС-12  СВЕРЛ.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РММ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6 604,00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Станок 2н118 вертикально-сверлильный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РММ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6 604,00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Станок наждачный напольный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РММ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Станок сверлильный напольный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РММ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9 153,00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1 985,00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станок токарно-винторезный 1К62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РММ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53 898,00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Станок фрезерный М676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РММ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вальцы ОКС-290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РММ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пресс КДК/ 5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тн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РММ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пресс КД-2324/ 25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тн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РММ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Трансформатор ТДМ -500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РММ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станок абразивно-отрезной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РММ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2 931,00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6 069,00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станок токарно-винторезный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РММ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22 679,00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81 399,00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трансформатор сварочный ТДМ-402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РММ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станок фрезерный FP-45P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РММ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87 652,00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52 483,60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Станок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точильно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-шлифовальный ТШ-2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РММ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24 278,00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15 090,00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станок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точильно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-шлифовальный ТШ-2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РММ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24 793,00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станок для заточки инструмента ON-220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РММ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54 107,00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сварочный полуавтомат ПДГО-508С с ВДУ-506С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РММ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63 229,00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Машина листогибочная ZS-15/1300 PROMA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РММ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17 861,00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24 332,00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Трубогиб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гидравлический НОТ-150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РММ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8 364,00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Машина листогибочная ROP-15/1260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РММ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19 350,00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Станок фрезерный универсальный FHV-50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РММ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310 336,00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Сварочный аппарат PTE 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РММ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50 823,00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Машина листогибочная ROP-15/1260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РММ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33 957,00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11 445,00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Генератор MIXTE 7000 6.0 кВт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РММ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электроталь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РММ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27 174,00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15 252,20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электроталь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РММ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27 174,00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15 252,20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компрессор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РММ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40 004,00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6267/1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вагон-рефрижератор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Склад готовой продукции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75 029,00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6267/2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вагон-рефрижератор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Склад готовой продукции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75 029,00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ОС.60, Производственный инвентарь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стеллажи металлические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Склад готовой продукции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137 314,00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машина моечная "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Керхер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 HDS-797C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Склад готовой продукции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23 040,00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бытовки "Мастер"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Склад готовой продукции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394 220,00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304 694,41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Рефрижераторный контейнер 917-S-40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Склад готовой продукции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133 829,00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Рефрижераторный контейнер 917-S-40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Склад готовой продукции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133 829,00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Рефрижераторный контейнер 913-ТК-40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Склад готовой продукции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97 499,00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Рефрижераторный контейнер 913-ТК-40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Склад готовой продукции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92 829,00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Штабелер 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электрический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"Тура" Т-Э1030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Склад готовой продукции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65 948,00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Контейнер 20 фут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Склад готовой продукции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45 104,00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ОС.43, Машины </w:t>
            </w: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8220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Терминал для сбора </w:t>
            </w: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данных DT-X7М10Е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Склад готовой </w:t>
            </w: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продукции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33 664,00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Терминал для сбора данных DT-X7М10Е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Склад готовой продукции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33 664,00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Терминал для сбора данных DT-X7М10Е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Склад готовой продукции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33 664,00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ОС.44, Вычислительная техника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Терминал для сбора данных DT-X7М10Е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Склад готовой продукции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35 211,00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ОС.44, Вычислительная техника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Терминал для сбора данных DT-X7М10R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Склад готовой продукции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59 990,00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5 344,00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Система видеонаблюдения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Склад готовой продукции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57 341,00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43 893,59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ОС.48, Прочее непроизводственное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термоконтейнер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Склад готовой продукции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35 179,00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27 081,00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ОС.48, Прочее непроизводственное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термоконтейнер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Склад готовой продукции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41 302,00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27 081,00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электроштабелер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STILL EXV10сер.№F20271D00776 (лизинг)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Склад готовой продукции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531 036,00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409 231,77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электроштабелер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STILL EXV10сер.№F20271D00777 (лизинг)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Склад готовой продукции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531 036,00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409 231,77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агрегат компрессорно-реверсивный АКР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Вitzer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/конденсатор-1; вентилятор-2; воздухоохладитель-1; комплект холод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.а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втоматики-1; щит 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Склад готовой продукции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288 411,00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288 875,00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ОС.48, Прочее непроизводственное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термоконтейнер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Склад готовой продукции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52 428,00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35 848,00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ОС.48, Прочее непроизводственное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термоконтейнер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Склад готовой продукции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52 428,00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35 848,00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ОС.44, Вычислительная техника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 в комплекте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Склад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Санпропусник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ОС.44, Вычислительная техника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 CANON LBP-2900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Склад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Санпропусник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2 554,00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ангар металлический 12х60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Стройцех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69 699,00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станок фуговальный 200мм 60А 400В JET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Стройцех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40 626,00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28 820,00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ОС.42, Рабочие машины и </w:t>
            </w: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7702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Станок пазовальный  719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230 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Стройцех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26 874,00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19 390,00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Станок для заточки плоских ножей к 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Стройцех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18 225,00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Станок 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заточной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Стройцех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37 408,00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34 900,00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Станок фуговально-рейсмусовый JPT-310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Стройцех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43 707,00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31 504,98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Пила форматно-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раскроечная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JTSS-1500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Стройцех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22 333,00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Станок шлифовальный двухдисковый BKS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Стройцех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9 893,00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Шипорезное устройство для JWS-34Lx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Стройцех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7 628,00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Станок фрезерный JWS-34 LXT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Стройцех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31 400,00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Станок рейсмусовый JPM 13 CSX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Стройцех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26 874,00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19 390,00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абор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фрез для дверной обвязки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Стройцех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34 860,96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Машина листогибочная  ПРОМА 15/1260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Стройцех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19 154,00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27 346,00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Компрессор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Mega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350В. 10атм.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Стройцех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4 297,00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Стружкоотсос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DC - 1800 (JET)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Стройцех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Фрезер OFE 1812 1800Вт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Стройцех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12 389,00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ОС.60, Производственный инвентарь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Емкость 5м/куб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Стройцех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24 997,00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598,00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Снегоуборщик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Champion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Стройцех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30 085,00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Снегоуборщик HONDA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Стройцех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94 130,00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68 674,00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Снегоуборщик "МТД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"М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Стройцех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94 941,00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54 988,00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ОС.10, Здания (помещения в зданиях)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Здание "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Агрос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" 10*15*6, 242.8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Стройцех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7 783 280,00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ОС.10, Здания (помещения в зданиях)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Здание гаража 24*15*5, 328.4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Стройцех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1 551 000,00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7 226 320,00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ОС.10, Здания (помещения в зданиях)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Здание 29*15*7, 383.6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Стройцех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5 184 000,00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8 717 840,00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ОС.48, Прочее непроизводственное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Теплица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98 862,12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Скоромороз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камера АМП-4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146 023,00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Воздухосборник В-10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Воздухосборник В-10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Рессивер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емк. 0,75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Рессивер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емк. 0,75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Конденсатор КТГ-250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Конденсатор КТГ-250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Рессивер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лин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1,5 РД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Рессивер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лин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1,5 РД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Рессивер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дрен.1,5 РД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Рессивер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дрен.1,5 РД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Рессивер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дрен.1,5 РД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одн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А-110-7,2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2ст. А4-55-7,4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Кран-балка 3.2т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Ком.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лин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 фирмы '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Main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'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907 184,00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1 185 035,00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Станок токарный АП-77 (гараж)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165 476,00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Машина для мойки тары (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дизблок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ЯМЗ-3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6 119,00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Вакуумный упаковщик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Пресс-форма д/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резиновой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диафраук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8 252,00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холодильник STINOL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холодильник STINOL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лита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Вятка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1 755,00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холодильный агрегат ZANOTTI BGM-330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мясокостный сепаратор DC 200-1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2 221 117,00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ОС.60, Производственный инвентарь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каркасно-тентовое изделие (палатка)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111 813,00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аппарат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обесшкур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редплюсен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АО-300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39 238,00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мясокостный сепаратор DC-200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2 454 223,00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 ЦГ-6,3-2,0 (аммиачный)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установка для резки тушек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7 416,00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установка для резки тушек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7 416,00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установка для резки тушек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7 416,00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инжектор для посола PIH-17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264 679,00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фаршемешалка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13 827,00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ОС.60, Производственный инвентарь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контейнер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.д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12х2.9м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ОС.60, Производственный инвентарь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контейнер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.д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12х2.9м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станок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точильно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-шлифовальный ТШ-2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компрессор CSC 40/10 код 4152000610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44 281,00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конденсатор испарительный ИК-150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188 711,00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ОС.42, Рабочие </w:t>
            </w: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6719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система холодильная </w:t>
            </w: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4G-20.2 Y-MFD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222 067,00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система холодильная 4G-20.2 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222 067,00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система холодильная 6H-25.2 Y-MDF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301 593,00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ОС.70, Хозяйственный инвентарь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холодильник Бирюса 2-камерный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ОС.70, Хозяйственный инвентарь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холодильник Бирюса 2-камерный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перфоратор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Макита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местомес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МТ-70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24 920,00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машина моечная KARCHER HDS 551S с подогревом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19 822,00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зарядное устройство УЗА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17 255,00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машина сушильная MDE-16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33 611,00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машина стирально-отжимная ЛО-7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завеса воздушная ЭВШ-15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15 613,00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завеса воздушная ЭВШ-9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20 330,00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емкость нерж. 5 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10 674,00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завеса тепловая КЭВ 9П 303 (380в)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мясорубка "Волчок"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82 110,00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Завеса воздушная ЗВШ-9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35 426,00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ОС.60, Производственный инвентарь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перфоратор КНЕ 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станок сверлильный по металлу JDP-15T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10 196,00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6 071,00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Пеногенератор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SCX нержавев.50л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12 497,00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платформенные Гарант 30/60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17 866,00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2 268,01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платформенные Гарант 30/60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17 866,00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2 268,01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Термопринтер DMXT-4206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29 298,00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Весовой терминал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Mettler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Toledo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55 359,00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8 615,00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Весовой терминал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Mettler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Toledo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55 359,00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8 615,00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ОС.71, Мебель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одежды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9 009,00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Установка для снятия пленок с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сердечн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49 229,00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Агрегат ФУБС-25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52 992,00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Агрегат ФУБС-25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52 992,00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Весовой комплек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с(</w:t>
            </w:r>
            <w:proofErr w:type="spellStart"/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терминал+платформа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58 182,00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9 552,00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Запайщик конв.DBF-900 LW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2 411,00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2 694,00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насос 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125-80-315/4б/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11 358,00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насос 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125-80-315/4 б/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11 358,00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платформенные ГАРАНТ 15/30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платформенные СТАНДАРТ  150/300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22 654,00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4 473,28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ОС.71, Мебель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одежды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перфоратор HR 4001C SDS-MAX 3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реж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Рефрижераторный контейнер 917-S-40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126 191,00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Рефрижераторный контейнер 917-S-40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126 191,00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Моноблок BGM320 "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Zanoti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29 852,00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ОС.60, Производственный инвентарь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технологический для обвалки пт.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54 932,00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платформенные ГАРА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 30/60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19 238,00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4 595,01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электронные LP-15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19 882,00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6 112,00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ОС.44, Вычислительная техника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 CANON LBP - 2900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2 289,00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Перфоратор KNE 28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Metabo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Установка для разделки тушки на части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20 772,00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Установка для разделки тушек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20 772,00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Установка для разделки тушек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20 772,00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ОС.44, Вычислительная техника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Монитор TFT 19 "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Samsung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940 N"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3 253,00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ОС.44, Вычислительная техника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 в комплекте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ОС.44, Вычислительная техника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Терминал для сбора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данныз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DT-X5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16 447,00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ОС.44, Вычислительная техника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Терминал для сбора данных DT-X5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16 447,00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ОС.44, Вычислительная техника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Терминал для сбора данных DT-X5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16 447,00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ОС.44, Вычислительная техника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Терминал для сбора данных DT-X5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16 447,00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Станок заточки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268 049,00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Модуль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отезания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грудки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Вагон - рефрижератор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119 633,00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ОС.44, Вычислительная техника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оутбук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ASUS X50S 15.4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14 302,00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ОС.44, Вычислительная техника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 ТТР 248М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24 461,00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EUV100M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38 975,00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ОС.44, Вычислительная техника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Компьютор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комплекте (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Спектор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10 564,00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Компрессор винтовой 4152002001 CSM 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34 772,00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Воздухоохладитель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24 926,00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Машина обвалки окорочков Я6-ФОО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378 736,00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Выпрямитель ВД-306А УЗ. 315А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13 582,00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ОС.45, Прочие </w:t>
            </w: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8058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Контейнер 20 тонн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Скороморозильный комплекс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4 699 131,00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2 582 150,00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Травокосилка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Контейнер 20 фут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29 569,00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ОС.44, Вычислительная техника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</w:t>
            </w: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Pentium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Duai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-Core E5300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11 181,00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платформенные ГАРА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 15/30 БМ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23 333,00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платформенные ГАРА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 15/30 БМ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23 333,00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платформенные ГАРА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 15/30 БМ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23 333,00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электропогрузчик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ЭП-103КО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50 273,00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Электропогрузчик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ТСМ FB15-7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193 153,00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Электропогрузчик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ТСМ FB15-7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202 019,00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Электропогрузчик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CPD15J-D1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224 213,00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ОС.44, Вычислительная техника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Термопринтер  DMX M-4206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26 027,00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ОС.44, Вычислительная техника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Термопринтер DMXT-4206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компрессор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25 842,00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чекопечатающее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устройство ES600SM б/у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98 081,00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чекопечатающее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устройство ES600SM б/у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98 081,00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А/мойка "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Керхер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 высокого давления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13 510,00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Контейнер 20 тонн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51 158,00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платформенные ГАРАНТ 15/30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25 265,00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платформенные ГАРАНТ 15/30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25 265,00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ОС.43, Машины </w:t>
            </w: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8165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весы платформенные </w:t>
            </w: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"Гарант-15/30"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25 466,00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платформенные "Гарант-15/30"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25 466,00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платформенные "Гарант-15/30"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25 466,00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платформенные "Гарант-15/30"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25 466,00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Термопринтер для штрихкодирования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53 468,00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4 587,67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Термопринтер для штрихкодирования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53 468,00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4 587,67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Термопринтер для штрихкодирования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53 468,00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4 587,66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Термопринтер  DMX M-4206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41 557,00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Электропогрузчик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вилочный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358 326,00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260 032,00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Воздухоохладитель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319 112,00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70 278,00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Воздухоохладитель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319 112,00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70 278,00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Термопринтер DMXT-4206 в сборе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42 501,00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Термопринтер DMXT-4206 в сборе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42 501,00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Термопринтер  DMX M-4206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42 865,00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Термопринтер  DMX M-4206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42 865,00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Термопринтер  DMX M-4206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42 865,00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Термопринтер  DMX M-4206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42 865,00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Термопринтер  DMX M-4206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42 865,00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Термопринтер  DMX M-4206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42 865,00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Термопринтер  DMX M-4206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42 865,00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аппарат пельменный JGL-135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32 813,00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31 652,00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мукосеялка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46 594,00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46 002,00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тестомес МТ-70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32 813,00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31 652,00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компрессор СБ-4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/С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27 289,00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13 348,00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бензогенератор"Hitachi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 425В 3.2-4.6кВт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35 302,00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24 058,00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зарядное устройство-автомат 48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32 471,00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22 644,00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ОС.42, Рабочие </w:t>
            </w: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8288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аппарат пельменный </w:t>
            </w: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JGL-120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50 662,00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38 950,00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машина фасовочно-упаковочная "ПИТ-ПАК"/пельмени/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301 117,00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375 846,00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Термопринтер  DMX M-4206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39 841,00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агрегат насосный СМ 125-80-315 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двиг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.18.5/1500кВт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47 181,00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24 701,00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ОС.44, Вычислительная техника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Термопринтер  DMX M-4206 с внутренней сетевой картой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40 358,00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2 421,00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массажер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600 литр.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326 510,00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277 075,00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роторно-винтовой компрессор АВАС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66 892,00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санитарный шлюз (ЦПФ)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214 564,00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180 158,00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санитарный шлюз (КЦ)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102 618,00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86 158,00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озонатор воздуха РИОС 20-0.5М-1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62 651,00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46 130,00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компрессор П-220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140 303,00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101 759,40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Электропогрузчик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DALIAN CPD15HBVM300 (лизинг)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564 791,00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479 008,36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Пресс механической обвалки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481 103,00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375 992,00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Автомат котлетный АК 2М-40У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47 674,00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63 657,00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Транспортер подачи живой птицы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684 460,00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729 580,00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насос 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125-80-315/4 с/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160М4(18.5/1500)КНЗ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55 812,00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37 180,00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машина для снятия пера ФЦЛ-1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372 120,00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275 638,00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Аппарат высокого давления HDS8/18-4M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Sochi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EU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165 890,00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113 399,01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Аппарат высокого давления HDS8/18-4M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Sochi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EU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165 890,00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113 399,00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Воздухоохладитель/узел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клап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,в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ентиль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терм,корпус,гайка,корпус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клап,катушка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154 924,00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99 334,10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ОС.43, Машины </w:t>
            </w: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8172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Сплит-</w:t>
            </w: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система/кондиционер/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48 436,00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9 337,50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Сплит-система/кондиционер/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16 598,00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9 337,50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платформенные 4D-P SP-2-1000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29 952,00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26 714,80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пенная станция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Foam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Master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892 GB/насос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Wilo-Jet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WJ-202-EM+тележка грузовая 1000x600x1000 мм/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61 659,00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51 466,16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Конденсатор/теплообменник/ V6A-52 б/вент.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103 892,00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83 542,51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ОС.20, Сооружения (части сооружений)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Градирня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34 254 000,00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50 460,00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ОС.20, Сооружения (части сооружений)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Градирня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Убойный цех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34 254 000,00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50 460,00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Оборудование на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маслоскладе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867,74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Бензоколонка НАРА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1 116,38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Емкость 50 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81 397,00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7 159,00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Емкость 50 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81 602,00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7 283,97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Колонка Нара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1 055,00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Колонка Нара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1 055,00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ОС.70, Хозяйственный инвентарь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Шкаф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Аванд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6 266,00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ОС.70, Хозяйственный инвентарь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Шкаф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Аванд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6 266,00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ОС.70, Хозяйственный инвентарь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 мебели (стол)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4 479,00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ОС.70, Хозяйственный инвентарь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Шкаф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Аванд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2 828,00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ОС.70, Хозяйственный инвентарь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Шкаф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Аванд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2 828,00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ОС.71, Мебель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АВАНД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5 053,00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ОС.71, Мебель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АВАНД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5 053,00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ОС.70, Хозяйственный </w:t>
            </w: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инвентарь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3860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Офисная мебель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5 292,00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ОС.70, Хозяйственный инвентарь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Шкаф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Аванд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Будка сторожевая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3 496,00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3 442,00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ОС.71, Мебель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кресло рабочее "Престиж"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ОС.48, Прочее непроизводственное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усилитель мощности "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Fortex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PC2150M"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4 551,00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ОС.48, Прочее непроизводственное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усилитель мощности "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Fortex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PC2150M"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4 551,00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кондиционер LG-S12LH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7 554,00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колонка топливораздаточная "Нара-27"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16 656,00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Резервуар 10м3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4 971,00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Резервуар 25м3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6 785,00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Резервуар 50м3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16 774,00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аппарат кассовый ККМ ЭКР-2102К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кондиционер 2009 VITEK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фотокамера цифровая Nikon-7600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проектор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Canon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LV-S3 с экраном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14 809,00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ОС.71, Мебель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стеллаж 2320х3150х460 архив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12 413,00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ОС.71, Мебель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стеллаж 2320х3580х460 архив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7 462,00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аппарат кассовый ЭКР-2102К+денеж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.я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ОС.44, Вычислительная техника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системный блок Селерон-2660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ОС.71, Мебель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документов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11 538,00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ОС.71, Мебель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одежды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8 498,00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ОС.60, </w:t>
            </w: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Производственный инвентарь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7552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Емкость 10 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30 047,00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15 247,00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Колонка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топливнораздаточна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я"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НАРА"ПДУ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29 408,00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ОС.71, Мебель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документов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7 678,00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ОС.71, Мебель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документов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ОС.71, Мебель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документов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5 062,00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ОС.71, Мебель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документов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5 062,00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УПАТС </w:t>
            </w:r>
            <w:proofErr w:type="spellStart"/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oral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ipx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500 емк.208№ и 54 СЛ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254 999,00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523 586,00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ОС.71, Мебель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для документов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6 807,00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ОС.71, Мебель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15 315,00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ОС.71, Мебель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комплект мягкой мебели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40 402,00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ОС.71, Мебель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купе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6 866,00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ОС.44, Вычислительная техника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компьютер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Ceieron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D 355 в комплекте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6 687,00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ОС.44, Вычислительная техника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компьютер комплект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Pentium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ОС.71, Мебель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- купе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8 749,00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ОС.71, Мебель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Стеллаж для документов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26 296,00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ОС.44, Вычислительная техника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Системный блок 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Dual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Core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E2160 1.8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3 953,00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ОС.44, Вычислительная техника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Компьютор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комплекте для Хохловой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6 069,00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Кондиционер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Mc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Quay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MWMO10GR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8 585,00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ОС.44, Вычислительная техника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 в комплекте (торговля)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5 359,00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ОС.44, Вычислительная техника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Сервер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13 898,00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Кондиционер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McQuay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MWM 015GR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9 739,00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Кондиционер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McQuay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MWM 015GR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9 739,00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Видеокамера EZ-180/C уличная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Видеокамера EZ-180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/С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уличная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Видеокамера EZ-180/C уличная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Видеокамера EZ-180/C уличная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ОС.44, Вычислительная техника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 в комплекте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8 952,00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ОС.44, Вычислительная техника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 в комплект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е(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Гайсин)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ОС.44, Вычислительная техника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Компьютер в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комплкекте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ОС.44, Вычислительная техника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Сервер</w:t>
            </w: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XEON QUAD CORE E5420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64 704,00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ОС.44, Вычислительная техника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 COLORLAZERJET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ОС.44, Вычислительная техника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 в комплекте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ОС.44, Вычислительная техника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 в комплекте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11 169,00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ОС.44, Вычислительная техника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Ноутбук ASVSA 3500 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к-т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видеонаблюдения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15 185,00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к-т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видеонаблюдения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14 851,00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Сплит-система/кондиционер/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21 244,00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9 255,50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Сплит-система/кондиционер/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9 715,50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ОС.44, Вычислительная техника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Фотоаппарат цифровой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Canon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16 475,00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ОС.44, Вычислительная техника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 в комплекте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13 474,00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ОС.70, Хозяйственный инвентарь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телевизор 42 TV-1 в столовую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43 961,00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ОС.70, Хозяйственный инвентарь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телевизор 42 TV-1 в столовую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шлагбаум+пульт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2шт.+приемник 1шт.+фотоэлементы 1шт.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58 527,00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3 790,00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ОС.60, Производственный инвентарь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Ростовая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кукл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а"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Курица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19 714,00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Турникет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73 917,00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шлагбаум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66 476,00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12 498,00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ОС.44, Вычислительная техника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Копировальный аппарат А3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Kyocera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TASKalfa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ОС.44, Вычислительная техника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Копировальный аппарат А3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Kyocera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TASKalfa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27 911,00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ОС.44, Вычислительная техника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Сервер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Intel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Xeon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E3-1270 (3.4)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35 954,00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Турникет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74 196,00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34 710,00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ОС.48, Прочее непроизводственное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Витрина холодильная универсальная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Ариада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"Белинда"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34 549,00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14 004,00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ОС.48, Прочее непроизводственное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Витрина холодильная универсальная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Ариада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"Белинда"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34 549,00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14 004,00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ОС.48, Прочее непроизводственное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Стационарный торговый киоск ППУ-75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221 521,00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154 936,00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шлагбаум в сборе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70 254,00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32 070,00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Рабочая станция видеонаблюдения G-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Stream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42 041,00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35 673,00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Кондиционер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Daikin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34 766,00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17 513,00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ОС.44, Вычислительная техника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Сервер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Ортиком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BASIS FM2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73 197,00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25 019,00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ОС.44, Вычислительная техника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Коммутатор D-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Link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DGS-3627G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107 440,00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43 960,00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Кондиционер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Dalkin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44 426,00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39 912,00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ОС.48, Прочее непроизводственное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системы АПС, оповещения и управления эвакуацией людей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620 665,00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389 792,57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ОС.44, Вычислительная техника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 в комплект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е(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Процессор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socket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2011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Intel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Xeon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E5-2603,1.8МНz/10м;Платформа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SuperMikro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1U 5017RMTF( 350w);ЭЛЕКТРОННЫЙ НАКОПИТЕЛЬ SSD 128Gb SATA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Toshiba;память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DIMM DDR 3 4096Mb)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40 971,00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39 015,00</w:t>
            </w:r>
          </w:p>
        </w:tc>
      </w:tr>
      <w:tr w:rsidR="00B71FDC" w:rsidRPr="00B71FDC" w:rsidTr="00C76004">
        <w:trPr>
          <w:trHeight w:val="178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ОС.10, Здания (помещения в зданиях)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Встроенное помещение без подвала, литер А.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:о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бщая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- 104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Номера на этажном плане: 1 этаж - помещение № 1-11. Назначение: нежилое. Свердловская обл.,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.Е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катеринбург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ул.Шарташская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д.23 64:41:0701015:798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227 234,57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ОС.20, Сооружения (части сооружений)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Внешняя телефонная линия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ОС.20, Сооружения (части сооружений)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Кабельная линия связи емк.100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34 103,21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установка для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приготовл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яса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Шаурма-2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Склад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4 574,00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11 608,33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ОС.71, Мебель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шкаф-купе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Склад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6 477,00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ОС.71, Мебель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шкаф-купе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Склад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11 894,00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машина стиральная Занусси ZWD 586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Склад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2 839,00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Нагреватель газовый "Мастер"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Склад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тельфер 1тн ТЭ-100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Склад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Установка малярная СО-203-01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Склад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6 231,00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Выпрямитель ВДУ-506 (сварочный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аппар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Склад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21 107,00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Машина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бетоноотделочная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KREBER K 436E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Склад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17 387,00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Контейнер 40 фут.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Склад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36 610,00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ОС.48, Прочее непроизводственное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Шатер 5000х5000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Склад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48 909,00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ОС.48, Прочее непроизводственное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Шатер 5000х5000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Склад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48 909,00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ОС.48, Прочее непроизводственное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Холодильная витрина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Ариада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ВН 3-160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Склад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70 913,00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21 342,00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ОС.48, Прочее непроизводственное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Холодильная витрина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Ариада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ВН 3-160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Склад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70 913,00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18 496,00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ОС.48, Прочее непроизводственное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холодильный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Склад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73 362,00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19 128,00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ОС.48, Прочее непроизводственное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холодильный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Склад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73 362,00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19 128,00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ОС.48, Прочее непроизводственное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ларь морозильный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Склад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48 949,00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12 704,00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ОС.48, Прочее непроизводственное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Холодильная витрина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Ариада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ВС 3-160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Склад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62 712,00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17 497,00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ОС.48, Прочее непроизводственное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Холодильная витрина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Ариада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ВС 3-160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Склад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62 712,00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17 497,00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ОС.48, Прочее непроизводственное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Холодильная витрина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Ариада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ВН 3-130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Склад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57 302,00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16 048,00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ОС.48, Прочее непроизводственное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морозильный  ларь МЛК 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Склад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41 233,00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12 272,00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ОС.48, Прочее непроизводственное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морозильный  ларь МЛК 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Склад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41 233,00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12 272,00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ОС.48, Прочее непроизводственное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Холодильная витрина ВС-2-130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Склад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51 119,00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15 264,00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ОС.48, Прочее непроизводственное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холодильный R1400МС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Склад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66 785,00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19 912,00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ОС.48, Прочее непроизводственное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ларь холодильный МЛП-700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Склад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43 464,00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12 948,00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бензогенератор"Hitachi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 Е50 4.2-5.0кВт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Склад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32 830,00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21 870,00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ОС.48, Прочее непроизводственное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гриль электрический карусельный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Склад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40 566,00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22 832,00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Насос НЖН-200А-1/колесный вариант/с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.д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виг.с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шкафом управ.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Склад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146 578,00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170 998,00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агрегат 2К100-80-160 18.5кВт/3000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Склад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50 395,00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60 835,00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аппарат котлетный "PLANUS"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Склад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111 946,00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 КВМ-4,6а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Цех белковых добавок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3 798,00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 КВМ-4,6а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Цех белковых добавок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3 798,00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 КВМ-4,6а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Цех белковых добавок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3 798,00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машина холодильная 5МВВ6-1-2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Цех белковых добавок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15 802,00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измельчитель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И-76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Цех белковых добавок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80 990,00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пастоприговитель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Г7-ПП-1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Цех белковых добавок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13 279,00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конвейер КЛП-500 (7м)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Цех белковых добавок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тельфер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В103М Q=1т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Цех белковых добавок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6600/1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 КВН-4.6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Цех белковых добавок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49 931,00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6600/2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 КВН-4.6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Цех белковых добавок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49 931,00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ОС.60, Производственный инвентарь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термоконтейнер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Цех белковых добавок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33 195,00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станок сверлильный 2С112   б/у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Цех белковых добавок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12 062,00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машина моечная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Керхер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HD 895S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Цех белковых добавок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штабелер Тура Э-1030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Цех белковых добавок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52 846,00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 КВМ-4,6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Цех белковых добавок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61 192,00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 КВМ-4,6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Цех белковых добавок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61 192,00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транспортер ТСН-160М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Цех белковых добавок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1 938,00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мешкозашивочная машина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Цех белковых добавок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Трансформатор сварочный ТДМ-402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Цех белковых добавок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7 155,00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ОС.42, Рабочие </w:t>
            </w: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8122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А/м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.д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авл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б/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нагр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HD 6/16-4M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Цех белковых </w:t>
            </w: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добавок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25 268,00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 вакуумный КВМ-4.6А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Цех белковых добавок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211 832,00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531 265,00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штабелер 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гидравлический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"Тура" Э-1030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Цех белковых добавок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173 722,00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121 874,00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Система сбора конденсата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Цех белковых добавок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320 798,00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202 337,85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машина сушильная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Цеха птицеводческие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49 398,00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ОС.70, Хозяйственный инвентарь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машина стиральная BOSH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Цеха птицеводческие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6 762,00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ОС.70, Хозяйственный инвентарь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машина стиральная BOSH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Цеха птицеводческие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ОС.44, Вычислительная техника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системный блок Селерон-2600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Цеха птицеводческие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Машина стиральная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Speed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Queen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NWFL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Цеха птицеводческие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36 472,00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Машина сушильная MDE-16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Цеха птицеводческие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32 391,00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Оборудование для содержания птицы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Цеха птицеводческие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4 013 323,00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1 100 965,59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Комплект системы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люминисцентного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осве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Цеха птицеводческие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195 126,00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34 465,00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 СМ150-125-315/4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Электростанция по выработке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.э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нергии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 ЭЦВ4-10-70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Электростанция по выработке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.э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нергии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38 431,00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8 636,00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 ЭЦВ-4-10-110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Электростанция по выработке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.э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нергии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35 931,00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19 869,00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 ЭЦВ 4-10-110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Электростанция по выработке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.э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нергии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39 654,00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23 280,00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ОС.20, Сооружения (части сооружений)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Скважина №1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Электростанция по выработке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.э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нергии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18 264,00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ОС.20, Сооружения (части сооружений)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Скважина №2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Электростанция по выработке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.э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нергии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22 389,00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ОС.20, Сооружения (части сооружений)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площадка (для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газопоршневой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установки)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Электростанция по выработке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.э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нергии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1 087 126,44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ОС.20, Сооружения (части </w:t>
            </w: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сооружений)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8258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Площадка под газовую электростанцию №3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Электростанция по выработке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.э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нергии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46 326,00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Станок 2А-125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Трансформатор ТМ 630  в ТП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1 259,86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Трансформатор ТМ 630  в ТП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1 259,86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Трансформатор ТМ 630  в ТП8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1 259,86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Трансформатор ТМ 630  в ТП8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1 259,86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Оборудование к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.л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аборатории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74 286,00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5 818,56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 ПДВ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насос 6 </w:t>
            </w:r>
            <w:proofErr w:type="spellStart"/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5 836,00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ОС.71, Мебель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диван угловой 2 </w:t>
            </w:r>
            <w:proofErr w:type="spellStart"/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3 027,00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Насосы  2шт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Сварочный аппарат ВД201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2 727,00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320 /50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2 743,00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Трансформатор ТМ-630 (ТП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Трансформатор ТМ-630 (ТП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Разъед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-ль РВ-3 (ТП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Разъед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-ль РВ-3 (ПТ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Панель ЩО-59-15 (ПТ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Панель ЩО-59-15 (ПТ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Панель ЩО-59-15 (ПТ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Панель ЩО-59-15 (ПТ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ОС.41, Силовые машины и </w:t>
            </w: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Панель ЩО-59-15 (ПТ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Панель ЩО-59-15 (ПТ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Панель ЩО-59-15 (ПТ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Трансформатор ТМ-630 (ТП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Трансформатор ТМ-630 (ТП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Разъед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-ль РВВ (ПТ 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Панель ЩО-59-15 (ПТ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Панель ЩО-59-15 (ПТ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прибор измерительный Мост Р-333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13 995,00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Трансформатор ТМ-630 (ТП3)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Трансформатор ТМ-630 (ТП3)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Разъед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-ль РВВ (ПТ 3)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Панель ЩО-59-23 (ТП3)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Ячейки КСО-266 ТП 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Газорегуляторный пункт с РДГ-50Н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2 853,00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24 420,00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Трансформатор ТМ-400 (ТП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Трансформатор ТМ-400 (ТП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Разъед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-ль РВВ (ТП 4)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Панель ЩО-59-14 (ТП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Панель ЩО-59-20 (ПТ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Панели торцовые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Трансформатор ТМ-400 (РП5)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Трансформатор ТМ-400 (РП5)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Шинный мост ТП 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оборудование РП 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Подстанция КТП-250 3х2375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Трансформатор ТМ-250 3х2375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Разъединители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Трансформатор 630/10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1 641,00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51,99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Камера КСО РП-5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17 567,00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Камера КСО РП 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17 567,00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Камера КСО РП 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17 567,00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Камера КСО РП 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17 567,00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Камера КСО РП 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17 567,00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Камера КСО РП 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17 567,00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Камера КСО РП 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17 567,00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Камера КСО РП 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17 567,00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Панель ЩО-70 (ТП 6)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Панель ЩО-70 (ТП 6)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Панель ЩО-70 (ТП 6)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Панель ЩО-70 (ТП 6)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ОС.41, Силовые </w:t>
            </w: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Панель ЩО-70 (ТП 6)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Панель ЩО-70 (ТП 6)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Панель ЩО-70 (ТП 6)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Панель ЩО-70 (ТП 6)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Шинный мост (ТП 6)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9 306,00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Станок токарный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31 088,00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ОС.70, Хозяйственный инвентарь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 сварочный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 паровой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 паровой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 паровой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 паровой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 паровой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 паровой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генератор горячего воздуха ГВ-100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13 809,00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агрегат "Кобра-22"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11 637,00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силовой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Трубогибочная машина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Компрессор 2,3-02 ПКС5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 ФГ-216/24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 С-569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ОС.42, Рабочие машины и </w:t>
            </w: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 КМ-80-50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Комплект ОРГ-1468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1 677,00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Свар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рансф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ТДМ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 1Д-315к 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 паровой Е-1.0-0.9 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80 279,00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генератор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акустич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олебаний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"Импульс 2М-4"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19 170,00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станция управления Климат-47 ТСУ-2М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8 632,00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трансформатор ТМ-10/0,4 кВт 630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ТП-6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102 106,00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25 391,88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трансформатор ТМ-10/0,4 кВт 630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ТП-6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102 106,00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25 391,88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тельфер электрический Q=0.5 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генератор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акустич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олебаний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Импульс 2МК-4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36 756,00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ОС.70, Хозяйственный инвентарь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плита электрическая (керамика)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16 166,00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ОС.70, Хозяйственный инвентарь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тренажер универсальный "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Стингрей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7 506,00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ОС.70, Хозяйственный инвентарь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бильярд "Домашний" 7-футовый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11 128,00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ОС.70, Хозяйственный инвентарь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тренажер силовой "Студио-3"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7 758,00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ОС.70, Хозяйственный инвентарь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велотренажер магнитный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5 504,00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ОС.70, Хозяйственный инвентарь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гарнитур кухонный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8 179,00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ОС.70, Хозяйственный инвентарь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телевизор Сони KV-29 CS60K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ОС.70, Хозяйственный инвентарь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музыкальный центр LG-LM-KW3930X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ОС.71, Мебель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3-х створчатый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ОС.71, Мебель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3-х створчатый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ОС.71, Мебель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3-х створчатый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ОС.71, Мебель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3-х створчатый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измерительный комплекс учета газа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155 609,00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ОС.70, Хозяйственный инвентарь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пылесос моющий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7 346,00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ОС.71, Мебель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мебель корпусная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19 089,00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ОС.44, Вычислительная техника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 в комплекте селерон-2800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7 652,00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ОС.70, Хозяйственный инвентарь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ковер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22 437,00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генератор ГД4004-09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47 673,00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ОС.70, Хозяйственный инвентарь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ковер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22 346,00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ОС.70, Хозяйственный инвентарь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Оборудование бассейн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а(</w:t>
            </w:r>
            <w:proofErr w:type="spellStart"/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фильтр.устан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Узел учета тепловой энергии в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.в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243 551,00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Счетчик учета тепла и горячей воды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315 198,00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машина листогибочная ZS-15/1300 PROMA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26 262,00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31 119,00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резьбонарезной стано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к(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Винторез)ZPM-50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15 768,00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Компрессор METABO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Дрель -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шуруповерт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аккум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Макита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8414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Бензотриммер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EPT-27 F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1 547,00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Трассоискатель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39 896,00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ОС.44, Вычислительная техника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 CANON LBP-2900 (лазерный)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Трассоискатель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40 255,00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ожницы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металические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KU 6872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15 242,00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Сварочный аппарат ВД-506Д(500А)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40 360,00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ОС.44, Вычислительная техника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 TFT 17"Samsung 740 N"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2 828,00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ОС.42, Рабочие машины и </w:t>
            </w: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7902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Станок токарный по металлу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215 840,00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Компрессор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Mega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450 W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Metabo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6 766,00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Станина для листогибочного станка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15 459,00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3 348,00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Станок сверлильный по металлу JDP-15M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Измеритель ИФH-200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12 314,00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Бензотриммер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325 RX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5 439,00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измеритель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13 279,00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вышка-тура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Устройство для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.в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нутр.поверх.трубопровода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15 965,00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16 639,13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Комплект системы светодиодного освещения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175 520,00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63 150,00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ЭЦВ 4-1-110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25 292,00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9 798,00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Подстанция КТПТ 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/К 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288 182,00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207 889,00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Трансформатор ТМ-630 6/0.4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120 153,00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172 260,00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трансформаторная подстанция КТП-Т-К/К 250/10/0.4 (камеры шоковой заморозки)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229 854,00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165 782,25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трансформатор силовой ТМ 250/10/0.4 Y/Y-0 (камеры шоковой заморозки)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212 569,00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153 330,01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 ЭЦВ-8-25-100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33 655,00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19 972,00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Камера КСО-386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60 982,00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34 054,00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шкаф ГРПШ 07 2У1 с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.о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богр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89 588,00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20 120,00</w:t>
            </w:r>
          </w:p>
        </w:tc>
      </w:tr>
      <w:tr w:rsidR="00B71FDC" w:rsidRPr="00B71FDC" w:rsidTr="00C76004">
        <w:trPr>
          <w:trHeight w:val="10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ОС.20, Сооружения (части сооружений)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Участок газовой сети высокого и среднего давления. Литер:1. Общей протяженностью 465 м Артёмовский р-н, с.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Писанец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66:02:0000000:3784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Электроцех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222 874,25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ОС.45, Прочие машины и оборудование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кондиционер 2009 VITEK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Яйцесклад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14 860,29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186 455 407,56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1FDC" w:rsidRPr="00B71FDC" w:rsidTr="00C76004">
        <w:trPr>
          <w:trHeight w:val="315"/>
        </w:trPr>
        <w:tc>
          <w:tcPr>
            <w:tcW w:w="6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Незавершенное строительство: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1FDC" w:rsidRPr="00B71FDC" w:rsidTr="00C76004">
        <w:trPr>
          <w:trHeight w:val="405"/>
        </w:trPr>
        <w:tc>
          <w:tcPr>
            <w:tcW w:w="17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FDC" w:rsidRPr="00B71FDC" w:rsidRDefault="00B71FDC" w:rsidP="00B7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шифр объекта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Рыночная стоимость, руб.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Балансовая стоимость, руб.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71FDC" w:rsidRPr="00B71FDC" w:rsidTr="00C76004">
        <w:trPr>
          <w:trHeight w:val="51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_0000008707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Ремонтно-строительная база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6 766 982,78</w:t>
            </w:r>
          </w:p>
        </w:tc>
      </w:tr>
      <w:tr w:rsidR="00B71FDC" w:rsidRPr="00B71FDC" w:rsidTr="00C76004">
        <w:trPr>
          <w:trHeight w:val="51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_0000008708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АБК Ремонтн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строительной базы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1 688 000,00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1 538 372,64</w:t>
            </w:r>
          </w:p>
        </w:tc>
      </w:tr>
      <w:tr w:rsidR="00B71FDC" w:rsidRPr="00B71FDC" w:rsidTr="00C76004">
        <w:trPr>
          <w:trHeight w:val="51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_0000011301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Реконструкция бункера (кормоцех)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1 356 556,94</w:t>
            </w:r>
          </w:p>
        </w:tc>
      </w:tr>
      <w:tr w:rsidR="00B71FDC" w:rsidRPr="00B71FDC" w:rsidTr="00C76004">
        <w:trPr>
          <w:trHeight w:val="51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_0000010534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Бизнес план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5 605 388,35</w:t>
            </w:r>
          </w:p>
        </w:tc>
      </w:tr>
      <w:tr w:rsidR="00B71FDC" w:rsidRPr="00B71FDC" w:rsidTr="00C76004">
        <w:trPr>
          <w:trHeight w:val="51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_0000011304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Очистные сооружения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1 122 413,45</w:t>
            </w:r>
          </w:p>
        </w:tc>
      </w:tr>
      <w:tr w:rsidR="00B71FDC" w:rsidRPr="00B71FDC" w:rsidTr="00C76004">
        <w:trPr>
          <w:trHeight w:val="51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_0000011305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Газопровод к блочной котельной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11 800,00</w:t>
            </w:r>
          </w:p>
        </w:tc>
      </w:tr>
      <w:tr w:rsidR="00B71FDC" w:rsidRPr="00B71FDC" w:rsidTr="00C76004">
        <w:trPr>
          <w:trHeight w:val="51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_0000012057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Автоматика газовой безопасности птицеводческого корпуса на СУПФ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461 650,66</w:t>
            </w:r>
          </w:p>
        </w:tc>
      </w:tr>
      <w:tr w:rsidR="00B71FDC" w:rsidRPr="00B71FDC" w:rsidTr="00C76004">
        <w:trPr>
          <w:trHeight w:val="51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_0000012237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Оптическая система передачи данных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308 304,33</w:t>
            </w:r>
          </w:p>
        </w:tc>
      </w:tr>
      <w:tr w:rsidR="00B71FDC" w:rsidRPr="00B71FDC" w:rsidTr="00C76004">
        <w:trPr>
          <w:trHeight w:val="51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_0000013040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Резервуар накопительный горячей воды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59 714,82</w:t>
            </w:r>
          </w:p>
        </w:tc>
      </w:tr>
      <w:tr w:rsidR="00B71FDC" w:rsidRPr="00B71FDC" w:rsidTr="00C76004">
        <w:trPr>
          <w:trHeight w:val="76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_0000013206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Автоматическая система контроля ПДК паров и контроля ГСМ в емкостях автозаправочной станции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655 369,63</w:t>
            </w:r>
          </w:p>
        </w:tc>
      </w:tr>
      <w:tr w:rsidR="00B71FDC" w:rsidRPr="00B71FDC" w:rsidTr="00C76004">
        <w:trPr>
          <w:trHeight w:val="76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0000013333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Система управления комбикормовым заводом №1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198 409,92</w:t>
            </w:r>
          </w:p>
        </w:tc>
      </w:tr>
      <w:tr w:rsidR="00B71FDC" w:rsidRPr="00B71FDC" w:rsidTr="00C76004">
        <w:trPr>
          <w:trHeight w:val="51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КапВл.14841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Изотермический фургон на а/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ВИС 1900*1600*1200мм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65 000,00</w:t>
            </w:r>
          </w:p>
        </w:tc>
      </w:tr>
      <w:tr w:rsidR="00B71FDC" w:rsidRPr="00B71FDC" w:rsidTr="00C76004">
        <w:trPr>
          <w:trHeight w:val="51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КапВл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14382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Программа </w:t>
            </w:r>
            <w:proofErr w:type="spell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автом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егистрации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веса авто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38 983,05</w:t>
            </w:r>
          </w:p>
        </w:tc>
      </w:tr>
      <w:tr w:rsidR="00B71FDC" w:rsidRPr="00B71FDC" w:rsidTr="00C76004">
        <w:trPr>
          <w:trHeight w:val="51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_0000012710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Система автоматического розжига котлов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164 422,04</w:t>
            </w:r>
          </w:p>
        </w:tc>
      </w:tr>
      <w:tr w:rsidR="00B71FDC" w:rsidRPr="00B71FDC" w:rsidTr="00C76004">
        <w:trPr>
          <w:trHeight w:val="76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0000013533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Система</w:t>
            </w:r>
            <w:proofErr w:type="gramStart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:"</w:t>
            </w:r>
            <w:proofErr w:type="spellStart"/>
            <w:proofErr w:type="gram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Измерите</w:t>
            </w:r>
            <w:proofErr w:type="spellEnd"/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льно-информац. Комплекс"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33 000,00</w:t>
            </w:r>
          </w:p>
        </w:tc>
      </w:tr>
      <w:tr w:rsidR="00B71FDC" w:rsidRPr="00B71FDC" w:rsidTr="00C76004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FDC" w:rsidRPr="00B71FDC" w:rsidRDefault="00B71FDC" w:rsidP="00B71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4 689 000,00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1FDC" w:rsidRPr="00B71FDC" w:rsidTr="00C76004">
        <w:trPr>
          <w:trHeight w:val="315"/>
        </w:trPr>
        <w:tc>
          <w:tcPr>
            <w:tcW w:w="6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1FDC" w:rsidRPr="00B71FDC" w:rsidTr="00C76004">
        <w:trPr>
          <w:trHeight w:val="300"/>
        </w:trPr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FDC" w:rsidRPr="00B71FDC" w:rsidRDefault="00B71FDC" w:rsidP="00C7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Итого Лот </w:t>
            </w:r>
            <w:r w:rsidR="00C760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№1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FDC" w:rsidRPr="00C76004" w:rsidRDefault="00B71FDC" w:rsidP="00C7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7600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191 830 224,29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FDC" w:rsidRPr="00B71FDC" w:rsidRDefault="00B71FDC" w:rsidP="00B71F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1F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B71FDC" w:rsidRDefault="00B71FDC" w:rsidP="00B71FDC">
      <w:pPr>
        <w:pStyle w:val="a3"/>
        <w:rPr>
          <w:rFonts w:ascii="Times New Roman" w:hAnsi="Times New Roman" w:cs="Times New Roman"/>
          <w:sz w:val="20"/>
          <w:szCs w:val="20"/>
          <w:lang w:eastAsia="ar-SA"/>
        </w:rPr>
      </w:pPr>
    </w:p>
    <w:p w:rsidR="00ED0B60" w:rsidRDefault="00ED0B60"/>
    <w:p w:rsidR="00C76004" w:rsidRPr="003C7B67" w:rsidRDefault="003C7B67">
      <w:pPr>
        <w:rPr>
          <w:rFonts w:ascii="Times New Roman" w:hAnsi="Times New Roman" w:cs="Times New Roman"/>
        </w:rPr>
      </w:pPr>
      <w:r w:rsidRPr="003C7B67">
        <w:rPr>
          <w:rFonts w:ascii="Times New Roman" w:hAnsi="Times New Roman" w:cs="Times New Roman"/>
        </w:rPr>
        <w:t xml:space="preserve">Конкурсный управляющий ___________________ </w:t>
      </w:r>
      <w:proofErr w:type="spellStart"/>
      <w:r w:rsidRPr="003C7B67">
        <w:rPr>
          <w:rFonts w:ascii="Times New Roman" w:hAnsi="Times New Roman" w:cs="Times New Roman"/>
        </w:rPr>
        <w:t>Махнович</w:t>
      </w:r>
      <w:proofErr w:type="spellEnd"/>
      <w:r w:rsidRPr="003C7B67">
        <w:rPr>
          <w:rFonts w:ascii="Times New Roman" w:hAnsi="Times New Roman" w:cs="Times New Roman"/>
        </w:rPr>
        <w:t xml:space="preserve"> Ю.С.</w:t>
      </w:r>
    </w:p>
    <w:sectPr w:rsidR="00C76004" w:rsidRPr="003C7B6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3AA" w:rsidRDefault="002A53AA" w:rsidP="00B71FDC">
      <w:pPr>
        <w:spacing w:after="0" w:line="240" w:lineRule="auto"/>
      </w:pPr>
      <w:r>
        <w:separator/>
      </w:r>
    </w:p>
  </w:endnote>
  <w:endnote w:type="continuationSeparator" w:id="0">
    <w:p w:rsidR="002A53AA" w:rsidRDefault="002A53AA" w:rsidP="00B71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4979671"/>
      <w:docPartObj>
        <w:docPartGallery w:val="Page Numbers (Bottom of Page)"/>
        <w:docPartUnique/>
      </w:docPartObj>
    </w:sdtPr>
    <w:sdtEndPr/>
    <w:sdtContent>
      <w:p w:rsidR="00B71FDC" w:rsidRDefault="00B71FD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1D41">
          <w:rPr>
            <w:noProof/>
          </w:rPr>
          <w:t>2</w:t>
        </w:r>
        <w:r>
          <w:fldChar w:fldCharType="end"/>
        </w:r>
      </w:p>
    </w:sdtContent>
  </w:sdt>
  <w:p w:rsidR="00B71FDC" w:rsidRDefault="00B71FD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3AA" w:rsidRDefault="002A53AA" w:rsidP="00B71FDC">
      <w:pPr>
        <w:spacing w:after="0" w:line="240" w:lineRule="auto"/>
      </w:pPr>
      <w:r>
        <w:separator/>
      </w:r>
    </w:p>
  </w:footnote>
  <w:footnote w:type="continuationSeparator" w:id="0">
    <w:p w:rsidR="002A53AA" w:rsidRDefault="002A53AA" w:rsidP="00B71F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FDC"/>
    <w:rsid w:val="002A53AA"/>
    <w:rsid w:val="003C7B67"/>
    <w:rsid w:val="00761D41"/>
    <w:rsid w:val="008C2987"/>
    <w:rsid w:val="008C2FA2"/>
    <w:rsid w:val="00B71FDC"/>
    <w:rsid w:val="00C76004"/>
    <w:rsid w:val="00ED0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71FDC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header"/>
    <w:basedOn w:val="a"/>
    <w:link w:val="a5"/>
    <w:uiPriority w:val="99"/>
    <w:unhideWhenUsed/>
    <w:rsid w:val="00B71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71FDC"/>
  </w:style>
  <w:style w:type="paragraph" w:styleId="a6">
    <w:name w:val="footer"/>
    <w:basedOn w:val="a"/>
    <w:link w:val="a7"/>
    <w:uiPriority w:val="99"/>
    <w:unhideWhenUsed/>
    <w:rsid w:val="00B71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71F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71FDC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header"/>
    <w:basedOn w:val="a"/>
    <w:link w:val="a5"/>
    <w:uiPriority w:val="99"/>
    <w:unhideWhenUsed/>
    <w:rsid w:val="00B71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71FDC"/>
  </w:style>
  <w:style w:type="paragraph" w:styleId="a6">
    <w:name w:val="footer"/>
    <w:basedOn w:val="a"/>
    <w:link w:val="a7"/>
    <w:uiPriority w:val="99"/>
    <w:unhideWhenUsed/>
    <w:rsid w:val="00B71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71F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0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20811</Words>
  <Characters>118626</Characters>
  <Application>Microsoft Office Word</Application>
  <DocSecurity>0</DocSecurity>
  <Lines>988</Lines>
  <Paragraphs>278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dcterms:created xsi:type="dcterms:W3CDTF">2017-12-15T15:50:00Z</dcterms:created>
  <dcterms:modified xsi:type="dcterms:W3CDTF">2017-12-15T15:51:00Z</dcterms:modified>
</cp:coreProperties>
</file>